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1CC2" w14:textId="77777777" w:rsidR="00DB7CC8" w:rsidRPr="00407642" w:rsidRDefault="00DB7CC8" w:rsidP="00DB7CC8">
      <w:pPr>
        <w:pStyle w:val="docxtitle"/>
        <w:shd w:val="clear" w:color="auto" w:fill="FFFFFF"/>
        <w:spacing w:before="0" w:beforeAutospacing="0" w:after="0" w:afterAutospacing="0"/>
        <w:jc w:val="center"/>
        <w:rPr>
          <w:color w:val="000000"/>
          <w:sz w:val="28"/>
          <w:szCs w:val="28"/>
        </w:rPr>
      </w:pPr>
      <w:r w:rsidRPr="00407642">
        <w:rPr>
          <w:b/>
          <w:bCs/>
          <w:smallCaps/>
          <w:color w:val="000000"/>
          <w:sz w:val="22"/>
          <w:szCs w:val="22"/>
          <w:u w:val="single"/>
        </w:rPr>
        <w:t>Order of Worship</w:t>
      </w:r>
    </w:p>
    <w:p w14:paraId="6F0CED9B" w14:textId="77777777" w:rsidR="00DB7CC8" w:rsidRPr="00407642" w:rsidRDefault="00DB7CC8" w:rsidP="00DB7CC8">
      <w:pPr>
        <w:pStyle w:val="docxtitle"/>
        <w:shd w:val="clear" w:color="auto" w:fill="FFFFFF"/>
        <w:spacing w:before="0" w:beforeAutospacing="0" w:after="0" w:afterAutospacing="0"/>
        <w:jc w:val="center"/>
        <w:rPr>
          <w:color w:val="000000"/>
          <w:sz w:val="28"/>
          <w:szCs w:val="28"/>
        </w:rPr>
      </w:pPr>
      <w:r w:rsidRPr="00407642">
        <w:rPr>
          <w:color w:val="000000"/>
          <w:sz w:val="20"/>
          <w:szCs w:val="20"/>
        </w:rPr>
        <w:t>Covenant Presbyterian Church</w:t>
      </w:r>
    </w:p>
    <w:p w14:paraId="5E0436D0" w14:textId="5C2DAFA0" w:rsidR="00DB7CC8" w:rsidRPr="00407642" w:rsidRDefault="00DB7CC8" w:rsidP="00DB7CC8">
      <w:pPr>
        <w:pStyle w:val="docxtitle"/>
        <w:shd w:val="clear" w:color="auto" w:fill="FFFFFF"/>
        <w:spacing w:before="0" w:beforeAutospacing="0" w:after="0" w:afterAutospacing="0"/>
        <w:jc w:val="center"/>
        <w:rPr>
          <w:color w:val="000000"/>
          <w:sz w:val="28"/>
          <w:szCs w:val="28"/>
        </w:rPr>
      </w:pPr>
      <w:r w:rsidRPr="00407642">
        <w:rPr>
          <w:color w:val="000000"/>
          <w:sz w:val="20"/>
          <w:szCs w:val="20"/>
        </w:rPr>
        <w:t xml:space="preserve">Sunday </w:t>
      </w:r>
      <w:r w:rsidR="00872246">
        <w:rPr>
          <w:bCs/>
          <w:color w:val="000000"/>
          <w:sz w:val="20"/>
          <w:szCs w:val="20"/>
        </w:rPr>
        <w:t xml:space="preserve">March </w:t>
      </w:r>
      <w:r w:rsidR="00DE5B17">
        <w:rPr>
          <w:bCs/>
          <w:color w:val="000000"/>
          <w:sz w:val="20"/>
          <w:szCs w:val="20"/>
        </w:rPr>
        <w:t>22</w:t>
      </w:r>
      <w:r w:rsidR="00995FFB" w:rsidRPr="00995FFB">
        <w:rPr>
          <w:bCs/>
          <w:color w:val="000000"/>
          <w:sz w:val="20"/>
          <w:szCs w:val="20"/>
          <w:vertAlign w:val="superscript"/>
        </w:rPr>
        <w:t>nd</w:t>
      </w:r>
      <w:r w:rsidRPr="00407642">
        <w:rPr>
          <w:bCs/>
          <w:color w:val="000000"/>
          <w:sz w:val="20"/>
          <w:szCs w:val="20"/>
        </w:rPr>
        <w:t>, 202</w:t>
      </w:r>
      <w:r w:rsidR="007926A7">
        <w:rPr>
          <w:bCs/>
          <w:color w:val="000000"/>
          <w:sz w:val="20"/>
          <w:szCs w:val="20"/>
        </w:rPr>
        <w:t>6</w:t>
      </w:r>
    </w:p>
    <w:p w14:paraId="62B7ABCB" w14:textId="77777777" w:rsidR="00DB7CC8" w:rsidRPr="00407642" w:rsidRDefault="00DB7CC8" w:rsidP="00DB7CC8">
      <w:pPr>
        <w:pStyle w:val="NoSpacing"/>
        <w:rPr>
          <w:rFonts w:ascii="Times New Roman" w:hAnsi="Times New Roman" w:cs="Times New Roman"/>
          <w:b/>
          <w:sz w:val="24"/>
          <w:szCs w:val="24"/>
        </w:rPr>
      </w:pPr>
      <w:r w:rsidRPr="00407642">
        <w:rPr>
          <w:rFonts w:ascii="Times New Roman" w:hAnsi="Times New Roman" w:cs="Times New Roman"/>
          <w:b/>
          <w:sz w:val="24"/>
          <w:szCs w:val="24"/>
        </w:rPr>
        <w:t>Prelude</w:t>
      </w:r>
    </w:p>
    <w:p w14:paraId="49BD601D" w14:textId="77777777" w:rsidR="00DB7CC8" w:rsidRPr="00407642" w:rsidRDefault="00DB7CC8" w:rsidP="00DB7CC8">
      <w:pPr>
        <w:pStyle w:val="NoSpacing"/>
        <w:rPr>
          <w:rFonts w:ascii="Times New Roman" w:hAnsi="Times New Roman" w:cs="Times New Roman"/>
          <w:b/>
          <w:sz w:val="24"/>
          <w:szCs w:val="24"/>
        </w:rPr>
      </w:pPr>
    </w:p>
    <w:p w14:paraId="469B035A" w14:textId="77777777" w:rsidR="00997703" w:rsidRPr="00407642" w:rsidRDefault="00997703" w:rsidP="00EB2F06">
      <w:pPr>
        <w:pStyle w:val="NoSpacing"/>
        <w:rPr>
          <w:rFonts w:ascii="Times New Roman" w:hAnsi="Times New Roman" w:cs="Times New Roman"/>
          <w:b/>
          <w:sz w:val="24"/>
          <w:szCs w:val="24"/>
        </w:rPr>
      </w:pPr>
      <w:r w:rsidRPr="00407642">
        <w:rPr>
          <w:rFonts w:ascii="Times New Roman" w:hAnsi="Times New Roman" w:cs="Times New Roman"/>
          <w:b/>
          <w:sz w:val="24"/>
          <w:szCs w:val="24"/>
        </w:rPr>
        <w:t>Welcome and Announcements</w:t>
      </w:r>
    </w:p>
    <w:p w14:paraId="27C9053F" w14:textId="77777777" w:rsidR="00DB7CC8" w:rsidRPr="00407642" w:rsidRDefault="00DB7CC8" w:rsidP="00DB7CC8">
      <w:pPr>
        <w:pStyle w:val="docxtitle"/>
        <w:shd w:val="clear" w:color="auto" w:fill="FFFFFF"/>
        <w:spacing w:before="0" w:beforeAutospacing="0" w:after="0" w:afterAutospacing="0"/>
        <w:jc w:val="center"/>
        <w:rPr>
          <w:color w:val="000000"/>
          <w:sz w:val="28"/>
          <w:szCs w:val="28"/>
        </w:rPr>
      </w:pPr>
      <w:r w:rsidRPr="00407642">
        <w:rPr>
          <w:b/>
          <w:bCs/>
          <w:smallCaps/>
          <w:color w:val="000000"/>
          <w:sz w:val="22"/>
          <w:szCs w:val="22"/>
          <w:u w:val="single"/>
        </w:rPr>
        <w:t>Preparation for Worship</w:t>
      </w:r>
    </w:p>
    <w:p w14:paraId="65DB0505" w14:textId="77777777" w:rsidR="00DB7CC8" w:rsidRPr="00407642" w:rsidRDefault="00DB7CC8" w:rsidP="00DB7CC8">
      <w:pPr>
        <w:pStyle w:val="docxtitle"/>
        <w:shd w:val="clear" w:color="auto" w:fill="FFFFFF"/>
        <w:spacing w:before="0" w:beforeAutospacing="0" w:after="0" w:afterAutospacing="0"/>
        <w:rPr>
          <w:b/>
          <w:bCs/>
          <w:color w:val="000000"/>
          <w:sz w:val="18"/>
          <w:szCs w:val="18"/>
        </w:rPr>
      </w:pPr>
      <w:r w:rsidRPr="00407642">
        <w:rPr>
          <w:b/>
          <w:bCs/>
          <w:color w:val="000000"/>
          <w:sz w:val="18"/>
          <w:szCs w:val="18"/>
        </w:rPr>
        <w:t>Silence before God (The Lord is in His holy temple; let all the earth keep silence before Him. Habakkuk 2:20)</w:t>
      </w:r>
    </w:p>
    <w:p w14:paraId="2FF7E767" w14:textId="77777777" w:rsidR="00DB7CC8" w:rsidRPr="00407642" w:rsidRDefault="00DB7CC8" w:rsidP="00DB7CC8">
      <w:pPr>
        <w:pStyle w:val="docxtitle"/>
        <w:shd w:val="clear" w:color="auto" w:fill="FFFFFF"/>
        <w:spacing w:before="0" w:beforeAutospacing="0" w:after="0" w:afterAutospacing="0"/>
        <w:rPr>
          <w:b/>
          <w:bCs/>
          <w:color w:val="000000"/>
          <w:sz w:val="18"/>
          <w:szCs w:val="18"/>
        </w:rPr>
      </w:pPr>
    </w:p>
    <w:p w14:paraId="16D26E9D" w14:textId="77777777" w:rsidR="00DB7CC8" w:rsidRPr="00407642" w:rsidRDefault="00DB7CC8" w:rsidP="00DB7CC8">
      <w:pPr>
        <w:pStyle w:val="docxtitle"/>
        <w:shd w:val="clear" w:color="auto" w:fill="FFFFFF"/>
        <w:spacing w:before="0" w:beforeAutospacing="0" w:after="0" w:afterAutospacing="0"/>
        <w:jc w:val="center"/>
        <w:rPr>
          <w:color w:val="000000"/>
          <w:sz w:val="28"/>
          <w:szCs w:val="28"/>
        </w:rPr>
      </w:pPr>
      <w:bookmarkStart w:id="0" w:name="_Hlk190251162"/>
      <w:r w:rsidRPr="00407642">
        <w:rPr>
          <w:b/>
          <w:bCs/>
          <w:smallCaps/>
          <w:color w:val="000000"/>
          <w:sz w:val="22"/>
          <w:szCs w:val="22"/>
          <w:u w:val="single"/>
        </w:rPr>
        <w:t>Adoration of god</w:t>
      </w:r>
      <w:bookmarkEnd w:id="0"/>
    </w:p>
    <w:p w14:paraId="2C1928CC" w14:textId="77777777" w:rsidR="00DB7CC8" w:rsidRPr="00407642" w:rsidRDefault="00DB7CC8" w:rsidP="00DB7CC8">
      <w:pPr>
        <w:pStyle w:val="docxtitle"/>
        <w:shd w:val="clear" w:color="auto" w:fill="FFFFFF"/>
        <w:spacing w:before="0" w:beforeAutospacing="0" w:after="0" w:afterAutospacing="0"/>
        <w:rPr>
          <w:b/>
          <w:bCs/>
          <w:color w:val="000000"/>
          <w:sz w:val="18"/>
          <w:szCs w:val="18"/>
        </w:rPr>
      </w:pPr>
    </w:p>
    <w:p w14:paraId="37464BB4" w14:textId="77777777" w:rsidR="00C604D7" w:rsidRPr="00C604D7" w:rsidRDefault="00F83FA7" w:rsidP="00C604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Call to Worship</w:t>
      </w:r>
      <w:r w:rsidRPr="00315BAA">
        <w:rPr>
          <w:rFonts w:ascii="Times New Roman" w:hAnsi="Times New Roman" w:cs="Times New Roman"/>
          <w:sz w:val="24"/>
          <w:szCs w:val="24"/>
        </w:rPr>
        <w:t xml:space="preserve">: </w:t>
      </w:r>
      <w:r w:rsidR="00C604D7" w:rsidRPr="00C604D7">
        <w:rPr>
          <w:rFonts w:ascii="Times New Roman" w:hAnsi="Times New Roman" w:cs="Times New Roman"/>
          <w:sz w:val="24"/>
          <w:szCs w:val="24"/>
        </w:rPr>
        <w:t>Isaiah 12:5-6</w:t>
      </w:r>
    </w:p>
    <w:p w14:paraId="1ED312D5" w14:textId="77777777" w:rsidR="00C604D7" w:rsidRPr="00C604D7" w:rsidRDefault="00C604D7" w:rsidP="00C604D7">
      <w:pPr>
        <w:autoSpaceDE w:val="0"/>
        <w:autoSpaceDN w:val="0"/>
        <w:adjustRightInd w:val="0"/>
        <w:spacing w:after="0" w:line="240" w:lineRule="auto"/>
        <w:rPr>
          <w:rFonts w:ascii="Times New Roman" w:hAnsi="Times New Roman" w:cs="Times New Roman"/>
          <w:sz w:val="24"/>
          <w:szCs w:val="24"/>
        </w:rPr>
      </w:pPr>
      <w:r w:rsidRPr="00C604D7">
        <w:rPr>
          <w:rFonts w:ascii="Times New Roman" w:hAnsi="Times New Roman" w:cs="Times New Roman"/>
          <w:sz w:val="24"/>
          <w:szCs w:val="24"/>
        </w:rPr>
        <w:tab/>
        <w:t xml:space="preserve">Sing praises to the Lord, for He has done gloriously; </w:t>
      </w:r>
    </w:p>
    <w:p w14:paraId="22863213" w14:textId="77777777" w:rsidR="00C604D7" w:rsidRPr="00C604D7" w:rsidRDefault="00C604D7" w:rsidP="00C604D7">
      <w:pPr>
        <w:autoSpaceDE w:val="0"/>
        <w:autoSpaceDN w:val="0"/>
        <w:adjustRightInd w:val="0"/>
        <w:spacing w:after="0" w:line="240" w:lineRule="auto"/>
        <w:rPr>
          <w:rFonts w:ascii="Times New Roman" w:hAnsi="Times New Roman" w:cs="Times New Roman"/>
          <w:b/>
          <w:sz w:val="24"/>
          <w:szCs w:val="24"/>
        </w:rPr>
      </w:pPr>
      <w:r w:rsidRPr="00C604D7">
        <w:rPr>
          <w:rFonts w:ascii="Times New Roman" w:hAnsi="Times New Roman" w:cs="Times New Roman"/>
          <w:sz w:val="24"/>
          <w:szCs w:val="24"/>
        </w:rPr>
        <w:tab/>
      </w:r>
      <w:r w:rsidRPr="00C604D7">
        <w:rPr>
          <w:rFonts w:ascii="Times New Roman" w:hAnsi="Times New Roman" w:cs="Times New Roman"/>
          <w:b/>
          <w:sz w:val="24"/>
          <w:szCs w:val="24"/>
        </w:rPr>
        <w:t xml:space="preserve">Let this be made known in all the earth. </w:t>
      </w:r>
    </w:p>
    <w:p w14:paraId="113BBB54" w14:textId="77777777" w:rsidR="00C604D7" w:rsidRPr="00C604D7" w:rsidRDefault="00C604D7" w:rsidP="00C604D7">
      <w:pPr>
        <w:autoSpaceDE w:val="0"/>
        <w:autoSpaceDN w:val="0"/>
        <w:adjustRightInd w:val="0"/>
        <w:spacing w:after="0" w:line="240" w:lineRule="auto"/>
        <w:rPr>
          <w:rFonts w:ascii="Times New Roman" w:hAnsi="Times New Roman" w:cs="Times New Roman"/>
          <w:sz w:val="24"/>
          <w:szCs w:val="24"/>
        </w:rPr>
      </w:pPr>
      <w:r w:rsidRPr="00C604D7">
        <w:rPr>
          <w:rFonts w:ascii="Times New Roman" w:hAnsi="Times New Roman" w:cs="Times New Roman"/>
          <w:sz w:val="24"/>
          <w:szCs w:val="24"/>
        </w:rPr>
        <w:tab/>
        <w:t>Shout, and sing for joy, O inhabitant of Zion,</w:t>
      </w:r>
    </w:p>
    <w:p w14:paraId="3B8E3060" w14:textId="77777777" w:rsidR="00C604D7" w:rsidRPr="00C604D7" w:rsidRDefault="00C604D7" w:rsidP="00C604D7">
      <w:pPr>
        <w:autoSpaceDE w:val="0"/>
        <w:autoSpaceDN w:val="0"/>
        <w:adjustRightInd w:val="0"/>
        <w:spacing w:after="0" w:line="240" w:lineRule="auto"/>
        <w:rPr>
          <w:rFonts w:ascii="Times New Roman" w:hAnsi="Times New Roman" w:cs="Times New Roman"/>
          <w:sz w:val="24"/>
          <w:szCs w:val="24"/>
        </w:rPr>
      </w:pPr>
      <w:r w:rsidRPr="00C604D7">
        <w:rPr>
          <w:rFonts w:ascii="Times New Roman" w:hAnsi="Times New Roman" w:cs="Times New Roman"/>
          <w:sz w:val="24"/>
          <w:szCs w:val="24"/>
        </w:rPr>
        <w:tab/>
      </w:r>
      <w:r w:rsidRPr="00C604D7">
        <w:rPr>
          <w:rFonts w:ascii="Times New Roman" w:hAnsi="Times New Roman" w:cs="Times New Roman"/>
          <w:b/>
          <w:sz w:val="24"/>
          <w:szCs w:val="24"/>
        </w:rPr>
        <w:t xml:space="preserve">For great in your midst is the Holy One of Israel. </w:t>
      </w:r>
    </w:p>
    <w:p w14:paraId="4942509E" w14:textId="58E2A8D1" w:rsidR="00C91C6E" w:rsidRPr="00407642" w:rsidRDefault="00C91C6E" w:rsidP="00C604D7">
      <w:pPr>
        <w:autoSpaceDE w:val="0"/>
        <w:autoSpaceDN w:val="0"/>
        <w:adjustRightInd w:val="0"/>
        <w:spacing w:after="0" w:line="240" w:lineRule="auto"/>
        <w:rPr>
          <w:rFonts w:ascii="Times New Roman" w:hAnsi="Times New Roman" w:cs="Times New Roman"/>
          <w:sz w:val="18"/>
          <w:szCs w:val="18"/>
        </w:rPr>
      </w:pPr>
    </w:p>
    <w:p w14:paraId="07A04F7B" w14:textId="29ACDC1B" w:rsidR="006D12C5" w:rsidRDefault="00E07B7D" w:rsidP="00DB7CC8">
      <w:pPr>
        <w:rPr>
          <w:rFonts w:ascii="Times New Roman" w:eastAsia="Times New Roman" w:hAnsi="Times New Roman" w:cs="Times New Roman"/>
          <w:b/>
          <w:bCs/>
          <w:sz w:val="24"/>
          <w:szCs w:val="24"/>
          <w:u w:val="single"/>
        </w:rPr>
      </w:pPr>
      <w:r w:rsidRPr="00407642">
        <w:rPr>
          <w:rFonts w:ascii="Times New Roman" w:hAnsi="Times New Roman" w:cs="Times New Roman"/>
          <w:b/>
          <w:sz w:val="24"/>
          <w:szCs w:val="24"/>
        </w:rPr>
        <w:t>Hymn of Praise</w:t>
      </w:r>
      <w:r w:rsidRPr="00407642">
        <w:rPr>
          <w:rFonts w:ascii="Times New Roman" w:hAnsi="Times New Roman" w:cs="Times New Roman"/>
          <w:sz w:val="24"/>
          <w:szCs w:val="24"/>
        </w:rPr>
        <w:t xml:space="preserve">: </w:t>
      </w:r>
      <w:r w:rsidRPr="00407642">
        <w:rPr>
          <w:rFonts w:ascii="Times New Roman" w:eastAsia="Times New Roman" w:hAnsi="Times New Roman" w:cs="Times New Roman"/>
          <w:sz w:val="24"/>
          <w:szCs w:val="24"/>
        </w:rPr>
        <w:t xml:space="preserve"> </w:t>
      </w:r>
      <w:r w:rsidR="0027683C">
        <w:rPr>
          <w:rFonts w:ascii="Times New Roman" w:eastAsia="Times New Roman" w:hAnsi="Times New Roman" w:cs="Times New Roman"/>
          <w:sz w:val="24"/>
          <w:szCs w:val="24"/>
        </w:rPr>
        <w:t>#</w:t>
      </w:r>
      <w:r w:rsidR="00287531">
        <w:rPr>
          <w:rFonts w:ascii="Times New Roman" w:eastAsia="Times New Roman" w:hAnsi="Times New Roman" w:cs="Times New Roman"/>
          <w:sz w:val="24"/>
          <w:szCs w:val="24"/>
        </w:rPr>
        <w:t>32</w:t>
      </w:r>
      <w:r w:rsidR="0098386C">
        <w:rPr>
          <w:rFonts w:ascii="Times New Roman" w:eastAsia="Times New Roman" w:hAnsi="Times New Roman" w:cs="Times New Roman"/>
          <w:sz w:val="24"/>
          <w:szCs w:val="24"/>
        </w:rPr>
        <w:t>0</w:t>
      </w:r>
      <w:r w:rsidR="00804B96">
        <w:rPr>
          <w:rFonts w:ascii="Times New Roman" w:eastAsia="Times New Roman" w:hAnsi="Times New Roman" w:cs="Times New Roman"/>
          <w:sz w:val="24"/>
          <w:szCs w:val="24"/>
        </w:rPr>
        <w:t xml:space="preserve"> – </w:t>
      </w:r>
      <w:r w:rsidR="0098386C">
        <w:rPr>
          <w:rFonts w:ascii="Times New Roman" w:eastAsia="Times New Roman" w:hAnsi="Times New Roman" w:cs="Times New Roman"/>
          <w:sz w:val="24"/>
          <w:szCs w:val="24"/>
        </w:rPr>
        <w:t>Rejoice, All Ye Believers</w:t>
      </w:r>
    </w:p>
    <w:p w14:paraId="2C157FAC" w14:textId="42D8862D" w:rsidR="00DB7CC8" w:rsidRPr="00407642" w:rsidRDefault="00DB7CC8" w:rsidP="00DB7CC8">
      <w:pPr>
        <w:rPr>
          <w:rFonts w:ascii="Times New Roman" w:hAnsi="Times New Roman" w:cs="Times New Roman"/>
          <w:bCs/>
          <w:sz w:val="16"/>
          <w:szCs w:val="16"/>
        </w:rPr>
      </w:pPr>
      <w:r w:rsidRPr="00407642">
        <w:rPr>
          <w:rFonts w:ascii="Times New Roman" w:hAnsi="Times New Roman" w:cs="Times New Roman"/>
          <w:b/>
          <w:bCs/>
          <w:sz w:val="24"/>
          <w:szCs w:val="24"/>
          <w:u w:val="single"/>
        </w:rPr>
        <w:t>*Prayer of Adoration and the Lord’s Prayer:</w:t>
      </w:r>
      <w:r w:rsidRPr="00407642">
        <w:rPr>
          <w:rFonts w:ascii="Times New Roman" w:hAnsi="Times New Roman" w:cs="Times New Roman"/>
          <w:b/>
          <w:sz w:val="24"/>
          <w:szCs w:val="24"/>
        </w:rPr>
        <w:br/>
      </w:r>
      <w:r w:rsidRPr="00407642">
        <w:rPr>
          <w:rFonts w:ascii="Times New Roman" w:hAnsi="Times New Roman" w:cs="Times New Roman"/>
          <w:bCs/>
          <w:sz w:val="16"/>
          <w:szCs w:val="16"/>
        </w:rPr>
        <w:t>Our Father, which art in heaven, Hallowed be Thy Name. Thy Kingdom come, Thy will be done, on earth as it is in heaven. Give us this day our daily bread. And forgive us our debts, as we forgive our debtors. And lead us not into temptation, but deliver us from evil. For Thine is the Kingdom, and the power, and the glory, forever. Amen.</w:t>
      </w:r>
    </w:p>
    <w:p w14:paraId="10C41396" w14:textId="11D98E0A" w:rsidR="004D42A8" w:rsidRPr="00407642" w:rsidRDefault="004D42A8" w:rsidP="000922D3">
      <w:pPr>
        <w:rPr>
          <w:rFonts w:ascii="Times New Roman" w:hAnsi="Times New Roman" w:cs="Times New Roman"/>
          <w:sz w:val="24"/>
          <w:szCs w:val="24"/>
        </w:rPr>
      </w:pPr>
      <w:r w:rsidRPr="00407642">
        <w:rPr>
          <w:rFonts w:ascii="Times New Roman" w:hAnsi="Times New Roman" w:cs="Times New Roman"/>
          <w:b/>
          <w:sz w:val="24"/>
          <w:szCs w:val="24"/>
        </w:rPr>
        <w:t xml:space="preserve">Reading of the </w:t>
      </w:r>
      <w:r w:rsidR="00F87CAC" w:rsidRPr="00407642">
        <w:rPr>
          <w:rFonts w:ascii="Times New Roman" w:hAnsi="Times New Roman" w:cs="Times New Roman"/>
          <w:b/>
          <w:sz w:val="24"/>
          <w:szCs w:val="24"/>
        </w:rPr>
        <w:t>Scripture</w:t>
      </w:r>
      <w:r w:rsidRPr="00407642">
        <w:rPr>
          <w:rFonts w:ascii="Times New Roman" w:hAnsi="Times New Roman" w:cs="Times New Roman"/>
          <w:b/>
          <w:sz w:val="24"/>
          <w:szCs w:val="24"/>
        </w:rPr>
        <w:t>:</w:t>
      </w:r>
      <w:r w:rsidRPr="00800172">
        <w:rPr>
          <w:rFonts w:ascii="Times New Roman" w:hAnsi="Times New Roman" w:cs="Times New Roman"/>
          <w:bCs/>
          <w:sz w:val="24"/>
          <w:szCs w:val="24"/>
        </w:rPr>
        <w:t xml:space="preserve"> </w:t>
      </w:r>
      <w:r w:rsidR="000F74D3" w:rsidRPr="000F74D3">
        <w:rPr>
          <w:rFonts w:ascii="Times New Roman" w:hAnsi="Times New Roman" w:cs="Times New Roman"/>
          <w:bCs/>
          <w:sz w:val="24"/>
          <w:szCs w:val="24"/>
        </w:rPr>
        <w:t>Mark 12:28-31</w:t>
      </w:r>
    </w:p>
    <w:p w14:paraId="5F77743B" w14:textId="222733C0" w:rsidR="002F1513" w:rsidRPr="00407642" w:rsidRDefault="002F1513" w:rsidP="002F1513">
      <w:pPr>
        <w:pStyle w:val="docxtitle"/>
        <w:shd w:val="clear" w:color="auto" w:fill="FFFFFF"/>
        <w:spacing w:before="0" w:beforeAutospacing="0" w:after="0" w:afterAutospacing="0"/>
        <w:jc w:val="center"/>
        <w:rPr>
          <w:color w:val="000000"/>
          <w:sz w:val="28"/>
          <w:szCs w:val="28"/>
        </w:rPr>
      </w:pPr>
      <w:r w:rsidRPr="00407642">
        <w:rPr>
          <w:b/>
          <w:bCs/>
          <w:smallCaps/>
          <w:color w:val="000000"/>
          <w:sz w:val="22"/>
          <w:szCs w:val="22"/>
          <w:u w:val="single"/>
        </w:rPr>
        <w:t>Confession and Affrimation</w:t>
      </w:r>
    </w:p>
    <w:p w14:paraId="52FA24FF" w14:textId="77777777" w:rsidR="007056E8" w:rsidRPr="00407642" w:rsidRDefault="007056E8" w:rsidP="007056E8">
      <w:pPr>
        <w:spacing w:line="240" w:lineRule="auto"/>
        <w:rPr>
          <w:rFonts w:ascii="Times New Roman" w:hAnsi="Times New Roman" w:cs="Times New Roman"/>
          <w:b/>
          <w:sz w:val="24"/>
          <w:szCs w:val="24"/>
        </w:rPr>
      </w:pPr>
      <w:r w:rsidRPr="00407642">
        <w:rPr>
          <w:rFonts w:ascii="Times New Roman" w:hAnsi="Times New Roman" w:cs="Times New Roman"/>
          <w:b/>
          <w:sz w:val="24"/>
          <w:szCs w:val="24"/>
        </w:rPr>
        <w:t xml:space="preserve">Confession of Sin:   </w:t>
      </w:r>
    </w:p>
    <w:p w14:paraId="2D84E42A" w14:textId="77777777" w:rsidR="000F74D3" w:rsidRPr="000F74D3" w:rsidRDefault="000F74D3" w:rsidP="000F74D3">
      <w:pPr>
        <w:autoSpaceDE w:val="0"/>
        <w:autoSpaceDN w:val="0"/>
        <w:adjustRightInd w:val="0"/>
        <w:spacing w:after="0" w:line="240" w:lineRule="auto"/>
        <w:rPr>
          <w:rFonts w:ascii="Times New Roman" w:eastAsia="Times New Roman" w:hAnsi="Times New Roman" w:cs="Times New Roman"/>
        </w:rPr>
      </w:pPr>
      <w:r w:rsidRPr="000F74D3">
        <w:rPr>
          <w:rFonts w:ascii="Times New Roman" w:eastAsia="Times New Roman" w:hAnsi="Times New Roman" w:cs="Times New Roman"/>
        </w:rPr>
        <w:t>Almighty God, who art rich in mercy to all those who call upon Thee; Hear us as we come to Thee humbly confessing our sins and transgressions, and imploring Thy mercy and forgiveness. We have broken Thy holy laws by our deeds and by our words, and by the sinful affections of our hearts. We confess before Thee our disobedience and ingratitude, our pride and willfulness; And all our failures and shortcomings toward Thee and toward our fellow men. Have mercy upon us, most merciful Father; And of Thy great goodness grant that we may hereafter serve and please Thee in newness of life; Through the merit and mediation of Jesus Christ our Lord. Amen.</w:t>
      </w:r>
    </w:p>
    <w:p w14:paraId="25DEBD3B" w14:textId="77777777" w:rsidR="00171E5C" w:rsidRPr="00407642" w:rsidRDefault="00171E5C" w:rsidP="007056E8">
      <w:pPr>
        <w:autoSpaceDE w:val="0"/>
        <w:autoSpaceDN w:val="0"/>
        <w:adjustRightInd w:val="0"/>
        <w:spacing w:after="0" w:line="240" w:lineRule="auto"/>
        <w:rPr>
          <w:rFonts w:ascii="Times New Roman" w:eastAsia="Times New Roman" w:hAnsi="Times New Roman" w:cs="Times New Roman"/>
          <w:sz w:val="20"/>
          <w:szCs w:val="20"/>
        </w:rPr>
      </w:pPr>
    </w:p>
    <w:p w14:paraId="585FBF9B" w14:textId="64E9686C" w:rsidR="007056E8" w:rsidRPr="00407642" w:rsidRDefault="007056E8" w:rsidP="007056E8">
      <w:pPr>
        <w:tabs>
          <w:tab w:val="left" w:pos="2772"/>
        </w:tabs>
        <w:spacing w:line="240" w:lineRule="auto"/>
        <w:rPr>
          <w:rFonts w:ascii="Times New Roman" w:hAnsi="Times New Roman" w:cs="Times New Roman"/>
          <w:sz w:val="24"/>
          <w:szCs w:val="24"/>
        </w:rPr>
      </w:pPr>
      <w:r w:rsidRPr="00407642">
        <w:rPr>
          <w:rFonts w:ascii="Times New Roman" w:hAnsi="Times New Roman" w:cs="Times New Roman"/>
          <w:b/>
          <w:sz w:val="24"/>
          <w:szCs w:val="24"/>
        </w:rPr>
        <w:t>Assurance of Pardon</w:t>
      </w:r>
      <w:r w:rsidRPr="00407642">
        <w:rPr>
          <w:rFonts w:ascii="Times New Roman" w:hAnsi="Times New Roman" w:cs="Times New Roman"/>
          <w:sz w:val="24"/>
          <w:szCs w:val="24"/>
        </w:rPr>
        <w:t xml:space="preserve">: </w:t>
      </w:r>
      <w:r w:rsidR="000F74D3">
        <w:rPr>
          <w:rFonts w:ascii="Times New Roman" w:hAnsi="Times New Roman" w:cs="Times New Roman"/>
          <w:sz w:val="24"/>
          <w:szCs w:val="24"/>
        </w:rPr>
        <w:t>Psalm 32:5</w:t>
      </w:r>
    </w:p>
    <w:p w14:paraId="7E86DCD9" w14:textId="6FED50C4" w:rsidR="005522E4" w:rsidRDefault="00407642" w:rsidP="00BE5E20">
      <w:pPr>
        <w:spacing w:after="0" w:line="240" w:lineRule="auto"/>
        <w:rPr>
          <w:rFonts w:ascii="Times New Roman" w:hAnsi="Times New Roman" w:cs="Times New Roman"/>
          <w:b/>
        </w:rPr>
      </w:pPr>
      <w:r w:rsidRPr="00FA2DCB">
        <w:rPr>
          <w:rFonts w:ascii="Times New Roman" w:hAnsi="Times New Roman" w:cs="Times New Roman"/>
          <w:b/>
          <w:sz w:val="24"/>
          <w:szCs w:val="24"/>
        </w:rPr>
        <w:t xml:space="preserve">Affirmation of </w:t>
      </w:r>
      <w:r w:rsidRPr="006A665F">
        <w:rPr>
          <w:rFonts w:ascii="Times New Roman" w:hAnsi="Times New Roman" w:cs="Times New Roman"/>
          <w:b/>
          <w:sz w:val="24"/>
          <w:szCs w:val="24"/>
        </w:rPr>
        <w:t>Faith:</w:t>
      </w:r>
      <w:r w:rsidR="00BB33F5">
        <w:rPr>
          <w:rFonts w:ascii="Times New Roman" w:hAnsi="Times New Roman" w:cs="Times New Roman"/>
          <w:b/>
          <w:sz w:val="24"/>
          <w:szCs w:val="24"/>
        </w:rPr>
        <w:t xml:space="preserve"> </w:t>
      </w:r>
      <w:r w:rsidR="00995FFB">
        <w:rPr>
          <w:rFonts w:ascii="Times New Roman" w:hAnsi="Times New Roman" w:cs="Times New Roman"/>
          <w:bCs/>
          <w:sz w:val="24"/>
          <w:szCs w:val="24"/>
        </w:rPr>
        <w:t>Apostles’ Creed (p. 845)</w:t>
      </w:r>
    </w:p>
    <w:p w14:paraId="1D856BC3" w14:textId="77777777" w:rsidR="00FB01E0" w:rsidRPr="00407642" w:rsidRDefault="00FB01E0" w:rsidP="00FB01E0">
      <w:pPr>
        <w:pStyle w:val="docxheading2"/>
        <w:shd w:val="clear" w:color="auto" w:fill="FFFFFF"/>
        <w:spacing w:before="0" w:beforeAutospacing="0" w:after="0" w:afterAutospacing="0"/>
        <w:contextualSpacing/>
        <w:jc w:val="both"/>
        <w:rPr>
          <w:b/>
          <w:bCs/>
          <w:color w:val="000000"/>
          <w:sz w:val="22"/>
          <w:szCs w:val="22"/>
          <w:u w:val="single"/>
        </w:rPr>
      </w:pPr>
    </w:p>
    <w:p w14:paraId="0FAD2378" w14:textId="27A7FD93" w:rsidR="00DB7CC8" w:rsidRPr="00407642" w:rsidRDefault="00DB7CC8" w:rsidP="00DB7CC8">
      <w:pPr>
        <w:pStyle w:val="docxheading2"/>
        <w:shd w:val="clear" w:color="auto" w:fill="FFFFFF"/>
        <w:spacing w:before="0" w:beforeAutospacing="0" w:after="0" w:afterAutospacing="0"/>
        <w:jc w:val="both"/>
        <w:rPr>
          <w:i/>
          <w:iCs/>
          <w:color w:val="000000"/>
          <w:sz w:val="16"/>
          <w:szCs w:val="16"/>
        </w:rPr>
      </w:pPr>
      <w:r w:rsidRPr="00407642">
        <w:rPr>
          <w:b/>
          <w:bCs/>
          <w:color w:val="000000"/>
          <w:sz w:val="22"/>
          <w:szCs w:val="22"/>
          <w:u w:val="single"/>
        </w:rPr>
        <w:t>*The Gloria Patri:</w:t>
      </w:r>
      <w:r w:rsidRPr="00407642">
        <w:rPr>
          <w:i/>
          <w:iCs/>
          <w:color w:val="000000"/>
          <w:sz w:val="20"/>
          <w:szCs w:val="20"/>
        </w:rPr>
        <w:t xml:space="preserve"> </w:t>
      </w:r>
      <w:r w:rsidRPr="00407642">
        <w:rPr>
          <w:i/>
          <w:iCs/>
          <w:color w:val="000000"/>
          <w:sz w:val="16"/>
          <w:szCs w:val="16"/>
        </w:rPr>
        <w:t xml:space="preserve">Glory be to the Father, and to the Son, and to the Holy Ghost; as it was in the beginning, is now and ever shall be, world without end. Amen, amen. </w:t>
      </w:r>
    </w:p>
    <w:p w14:paraId="00365CB5" w14:textId="77777777" w:rsidR="00DB7CC8" w:rsidRPr="00407642" w:rsidRDefault="00DB7CC8" w:rsidP="00DB7CC8">
      <w:pPr>
        <w:tabs>
          <w:tab w:val="left" w:pos="2340"/>
        </w:tabs>
        <w:spacing w:after="0" w:line="240" w:lineRule="auto"/>
        <w:rPr>
          <w:rFonts w:ascii="Times New Roman" w:hAnsi="Times New Roman" w:cs="Times New Roman"/>
          <w:b/>
          <w:sz w:val="24"/>
          <w:szCs w:val="24"/>
        </w:rPr>
      </w:pPr>
    </w:p>
    <w:p w14:paraId="408F4260" w14:textId="77777777" w:rsidR="00DB7CC8" w:rsidRPr="00407642" w:rsidRDefault="00DB7CC8" w:rsidP="00DB7CC8">
      <w:pPr>
        <w:pStyle w:val="docxheading2"/>
        <w:shd w:val="clear" w:color="auto" w:fill="FFFFFF"/>
        <w:spacing w:before="0" w:beforeAutospacing="0" w:after="0" w:afterAutospacing="0"/>
        <w:jc w:val="both"/>
        <w:rPr>
          <w:b/>
          <w:bCs/>
          <w:color w:val="000000"/>
          <w:sz w:val="22"/>
          <w:szCs w:val="22"/>
          <w:u w:val="single"/>
        </w:rPr>
      </w:pPr>
      <w:r w:rsidRPr="00407642">
        <w:rPr>
          <w:b/>
          <w:bCs/>
          <w:color w:val="000000"/>
          <w:sz w:val="22"/>
          <w:szCs w:val="22"/>
          <w:u w:val="single"/>
        </w:rPr>
        <w:t>*Offertory Prayer</w:t>
      </w:r>
    </w:p>
    <w:p w14:paraId="52F246AD" w14:textId="77777777" w:rsidR="00DB7CC8" w:rsidRPr="00407642" w:rsidRDefault="00DB7CC8" w:rsidP="00DB7CC8">
      <w:pPr>
        <w:pStyle w:val="docxheading2"/>
        <w:shd w:val="clear" w:color="auto" w:fill="FFFFFF"/>
        <w:spacing w:before="0" w:beforeAutospacing="0" w:after="0" w:afterAutospacing="0"/>
        <w:jc w:val="both"/>
        <w:rPr>
          <w:color w:val="000000"/>
          <w:sz w:val="28"/>
          <w:szCs w:val="28"/>
        </w:rPr>
      </w:pPr>
    </w:p>
    <w:p w14:paraId="338E2EFE" w14:textId="77777777" w:rsidR="00DB7CC8" w:rsidRPr="00407642" w:rsidRDefault="00DB7CC8" w:rsidP="00DB7CC8">
      <w:pPr>
        <w:pStyle w:val="docxheading2"/>
        <w:shd w:val="clear" w:color="auto" w:fill="FFFFFF"/>
        <w:spacing w:before="0" w:beforeAutospacing="0" w:after="0" w:afterAutospacing="0"/>
        <w:jc w:val="both"/>
        <w:rPr>
          <w:color w:val="000000"/>
          <w:sz w:val="28"/>
          <w:szCs w:val="28"/>
        </w:rPr>
      </w:pPr>
      <w:r w:rsidRPr="00407642">
        <w:rPr>
          <w:b/>
          <w:bCs/>
          <w:color w:val="000000"/>
          <w:sz w:val="22"/>
          <w:szCs w:val="22"/>
          <w:u w:val="single"/>
        </w:rPr>
        <w:t>*Doxology:</w:t>
      </w:r>
      <w:r w:rsidRPr="00407642">
        <w:rPr>
          <w:b/>
          <w:bCs/>
          <w:color w:val="000000"/>
          <w:sz w:val="22"/>
          <w:szCs w:val="22"/>
        </w:rPr>
        <w:t xml:space="preserve"> </w:t>
      </w:r>
      <w:r w:rsidRPr="00407642">
        <w:rPr>
          <w:i/>
          <w:iCs/>
          <w:color w:val="000000"/>
          <w:sz w:val="18"/>
          <w:szCs w:val="18"/>
        </w:rPr>
        <w:t>Praise God from whom all bless-ings flow; praise him, all creatures here</w:t>
      </w:r>
    </w:p>
    <w:p w14:paraId="70AD9F6F" w14:textId="77777777" w:rsidR="00DB7CC8" w:rsidRPr="00407642" w:rsidRDefault="00DB7CC8" w:rsidP="00DB7CC8">
      <w:pPr>
        <w:pStyle w:val="docxheading2"/>
        <w:shd w:val="clear" w:color="auto" w:fill="FFFFFF"/>
        <w:spacing w:before="0" w:beforeAutospacing="0" w:after="0" w:afterAutospacing="0"/>
        <w:jc w:val="both"/>
        <w:rPr>
          <w:i/>
          <w:iCs/>
          <w:color w:val="000000"/>
          <w:sz w:val="16"/>
          <w:szCs w:val="16"/>
        </w:rPr>
      </w:pPr>
      <w:r w:rsidRPr="00407642">
        <w:rPr>
          <w:i/>
          <w:iCs/>
          <w:color w:val="000000"/>
          <w:sz w:val="18"/>
          <w:szCs w:val="18"/>
        </w:rPr>
        <w:t>be-low; praise him above, ye heav’n-ly host: praise Fa–ther, Son, and Ho-ly Ghost. A-men.</w:t>
      </w:r>
      <w:r w:rsidRPr="00407642">
        <w:rPr>
          <w:i/>
          <w:iCs/>
          <w:color w:val="000000"/>
          <w:sz w:val="16"/>
          <w:szCs w:val="16"/>
        </w:rPr>
        <w:t xml:space="preserve"> </w:t>
      </w:r>
    </w:p>
    <w:p w14:paraId="73C76E6A" w14:textId="77777777" w:rsidR="00DB7CC8" w:rsidRPr="00407642" w:rsidRDefault="00DB7CC8" w:rsidP="000A2501">
      <w:pPr>
        <w:tabs>
          <w:tab w:val="left" w:pos="2340"/>
        </w:tabs>
        <w:spacing w:after="0" w:line="240" w:lineRule="auto"/>
        <w:rPr>
          <w:rFonts w:ascii="Times New Roman" w:hAnsi="Times New Roman" w:cs="Times New Roman"/>
          <w:b/>
          <w:bCs/>
          <w:smallCaps/>
          <w:color w:val="000000"/>
          <w:u w:val="single"/>
        </w:rPr>
      </w:pPr>
    </w:p>
    <w:p w14:paraId="3CD65135" w14:textId="04F63121" w:rsidR="00DB7CC8" w:rsidRPr="00407642" w:rsidRDefault="00DB7CC8" w:rsidP="00DB7CC8">
      <w:pPr>
        <w:tabs>
          <w:tab w:val="left" w:pos="2340"/>
        </w:tabs>
        <w:spacing w:after="0" w:line="240" w:lineRule="auto"/>
        <w:jc w:val="center"/>
        <w:rPr>
          <w:rFonts w:ascii="Times New Roman" w:hAnsi="Times New Roman" w:cs="Times New Roman"/>
          <w:b/>
          <w:sz w:val="24"/>
          <w:szCs w:val="24"/>
        </w:rPr>
      </w:pPr>
      <w:r w:rsidRPr="00407642">
        <w:rPr>
          <w:rFonts w:ascii="Times New Roman" w:hAnsi="Times New Roman" w:cs="Times New Roman"/>
          <w:b/>
          <w:bCs/>
          <w:smallCaps/>
          <w:color w:val="000000"/>
          <w:u w:val="single"/>
        </w:rPr>
        <w:t>The Means of Grace</w:t>
      </w:r>
    </w:p>
    <w:p w14:paraId="78B2C6D9" w14:textId="77777777" w:rsidR="007A1338" w:rsidRPr="00407642" w:rsidRDefault="007A1338" w:rsidP="007A1338">
      <w:pPr>
        <w:pStyle w:val="docxheading2"/>
        <w:shd w:val="clear" w:color="auto" w:fill="FFFFFF"/>
        <w:spacing w:before="0" w:beforeAutospacing="0" w:after="0" w:afterAutospacing="0"/>
        <w:jc w:val="both"/>
        <w:rPr>
          <w:b/>
          <w:bCs/>
          <w:color w:val="000000"/>
        </w:rPr>
      </w:pPr>
      <w:r w:rsidRPr="00407642">
        <w:rPr>
          <w:b/>
          <w:bCs/>
          <w:color w:val="000000"/>
        </w:rPr>
        <w:t>Pastoral Prayer</w:t>
      </w:r>
    </w:p>
    <w:p w14:paraId="581871E5" w14:textId="77777777" w:rsidR="00DB7CC8" w:rsidRPr="00407642" w:rsidRDefault="00DB7CC8" w:rsidP="00F83FDE">
      <w:pPr>
        <w:spacing w:after="0" w:line="240" w:lineRule="auto"/>
        <w:rPr>
          <w:rFonts w:ascii="Times New Roman" w:hAnsi="Times New Roman" w:cs="Times New Roman"/>
          <w:b/>
          <w:sz w:val="24"/>
          <w:szCs w:val="24"/>
        </w:rPr>
      </w:pPr>
    </w:p>
    <w:p w14:paraId="58E69B4A" w14:textId="315FFD50" w:rsidR="0050078B" w:rsidRPr="0050078B" w:rsidRDefault="009F04EA" w:rsidP="0050078B">
      <w:pPr>
        <w:spacing w:after="0" w:line="240" w:lineRule="auto"/>
        <w:rPr>
          <w:rFonts w:ascii="Times New Roman" w:hAnsi="Times New Roman" w:cs="Times New Roman"/>
          <w:sz w:val="24"/>
          <w:szCs w:val="24"/>
        </w:rPr>
      </w:pPr>
      <w:r w:rsidRPr="00407642">
        <w:rPr>
          <w:rFonts w:ascii="Times New Roman" w:hAnsi="Times New Roman" w:cs="Times New Roman"/>
          <w:b/>
          <w:sz w:val="24"/>
          <w:szCs w:val="24"/>
        </w:rPr>
        <w:t>Hymn</w:t>
      </w:r>
      <w:r w:rsidR="0022149E" w:rsidRPr="00407642">
        <w:rPr>
          <w:rFonts w:ascii="Times New Roman" w:hAnsi="Times New Roman" w:cs="Times New Roman"/>
          <w:b/>
          <w:sz w:val="24"/>
          <w:szCs w:val="24"/>
        </w:rPr>
        <w:t xml:space="preserve"> </w:t>
      </w:r>
      <w:r w:rsidR="0011477E" w:rsidRPr="00407642">
        <w:rPr>
          <w:rFonts w:ascii="Times New Roman" w:hAnsi="Times New Roman" w:cs="Times New Roman"/>
          <w:b/>
          <w:sz w:val="24"/>
          <w:szCs w:val="24"/>
        </w:rPr>
        <w:t xml:space="preserve">of </w:t>
      </w:r>
      <w:r w:rsidR="0022149E" w:rsidRPr="00407642">
        <w:rPr>
          <w:rFonts w:ascii="Times New Roman" w:hAnsi="Times New Roman" w:cs="Times New Roman"/>
          <w:b/>
          <w:sz w:val="24"/>
          <w:szCs w:val="24"/>
        </w:rPr>
        <w:t>Testimony</w:t>
      </w:r>
      <w:r w:rsidR="0011477E" w:rsidRPr="00407642">
        <w:rPr>
          <w:rFonts w:ascii="Times New Roman" w:hAnsi="Times New Roman" w:cs="Times New Roman"/>
          <w:sz w:val="24"/>
          <w:szCs w:val="24"/>
        </w:rPr>
        <w:t xml:space="preserve">: </w:t>
      </w:r>
      <w:r w:rsidR="000A2501" w:rsidRPr="00407642">
        <w:rPr>
          <w:rFonts w:ascii="Times New Roman" w:hAnsi="Times New Roman" w:cs="Times New Roman"/>
          <w:sz w:val="24"/>
          <w:szCs w:val="24"/>
        </w:rPr>
        <w:t>#</w:t>
      </w:r>
      <w:r w:rsidR="0098386C">
        <w:rPr>
          <w:rFonts w:ascii="Times New Roman" w:hAnsi="Times New Roman" w:cs="Times New Roman"/>
          <w:sz w:val="24"/>
          <w:szCs w:val="24"/>
        </w:rPr>
        <w:t>524</w:t>
      </w:r>
      <w:r w:rsidR="00234D3C" w:rsidRPr="00234D3C">
        <w:rPr>
          <w:rFonts w:ascii="Times New Roman" w:hAnsi="Times New Roman" w:cs="Times New Roman"/>
          <w:sz w:val="24"/>
          <w:szCs w:val="24"/>
        </w:rPr>
        <w:t xml:space="preserve"> – </w:t>
      </w:r>
      <w:r w:rsidR="0098386C">
        <w:rPr>
          <w:rFonts w:ascii="Times New Roman" w:hAnsi="Times New Roman" w:cs="Times New Roman"/>
          <w:sz w:val="24"/>
          <w:szCs w:val="24"/>
        </w:rPr>
        <w:t>Thy Works, Not Mine, O Christ</w:t>
      </w:r>
    </w:p>
    <w:p w14:paraId="44A74AE5" w14:textId="77777777" w:rsidR="00177416" w:rsidRPr="00407642" w:rsidRDefault="00177416" w:rsidP="00177416">
      <w:pPr>
        <w:tabs>
          <w:tab w:val="left" w:pos="2340"/>
        </w:tabs>
        <w:spacing w:after="0" w:line="240" w:lineRule="auto"/>
        <w:rPr>
          <w:rFonts w:ascii="Times New Roman" w:hAnsi="Times New Roman" w:cs="Times New Roman"/>
          <w:b/>
          <w:sz w:val="24"/>
          <w:szCs w:val="24"/>
        </w:rPr>
      </w:pPr>
    </w:p>
    <w:p w14:paraId="340AE4A0" w14:textId="35940F2A" w:rsidR="0022149E" w:rsidRPr="00407642" w:rsidRDefault="003234A0" w:rsidP="0022149E">
      <w:pPr>
        <w:tabs>
          <w:tab w:val="center" w:pos="4680"/>
        </w:tabs>
        <w:spacing w:line="240" w:lineRule="auto"/>
        <w:rPr>
          <w:rFonts w:ascii="Times New Roman" w:hAnsi="Times New Roman" w:cs="Times New Roman"/>
          <w:sz w:val="24"/>
          <w:szCs w:val="24"/>
        </w:rPr>
      </w:pPr>
      <w:r w:rsidRPr="00407642">
        <w:rPr>
          <w:rFonts w:ascii="Times New Roman" w:hAnsi="Times New Roman" w:cs="Times New Roman"/>
          <w:b/>
          <w:sz w:val="24"/>
          <w:szCs w:val="24"/>
        </w:rPr>
        <w:t>Sermon Text</w:t>
      </w:r>
      <w:r w:rsidRPr="00407642">
        <w:rPr>
          <w:rFonts w:ascii="Times New Roman" w:hAnsi="Times New Roman" w:cs="Times New Roman"/>
          <w:sz w:val="24"/>
          <w:szCs w:val="24"/>
        </w:rPr>
        <w:t>:</w:t>
      </w:r>
      <w:r w:rsidR="00DB7CC8" w:rsidRPr="00407642">
        <w:rPr>
          <w:rFonts w:ascii="Times New Roman" w:hAnsi="Times New Roman" w:cs="Times New Roman"/>
          <w:sz w:val="24"/>
          <w:szCs w:val="24"/>
        </w:rPr>
        <w:t xml:space="preserve">  </w:t>
      </w:r>
      <w:r w:rsidR="00BE5E20">
        <w:rPr>
          <w:rFonts w:ascii="Times New Roman" w:hAnsi="Times New Roman" w:cs="Times New Roman"/>
          <w:sz w:val="24"/>
          <w:szCs w:val="24"/>
        </w:rPr>
        <w:t xml:space="preserve">Acts </w:t>
      </w:r>
      <w:r w:rsidR="000A2DAE">
        <w:rPr>
          <w:rFonts w:ascii="Times New Roman" w:hAnsi="Times New Roman" w:cs="Times New Roman"/>
          <w:sz w:val="24"/>
          <w:szCs w:val="24"/>
        </w:rPr>
        <w:t>3:1-10</w:t>
      </w:r>
    </w:p>
    <w:p w14:paraId="20F19862" w14:textId="77777777" w:rsidR="00B8728E" w:rsidRPr="00407642" w:rsidRDefault="00B8728E" w:rsidP="0022149E">
      <w:pPr>
        <w:tabs>
          <w:tab w:val="center" w:pos="4680"/>
        </w:tabs>
        <w:spacing w:line="240" w:lineRule="auto"/>
        <w:rPr>
          <w:rFonts w:ascii="Times New Roman" w:hAnsi="Times New Roman" w:cs="Times New Roman"/>
          <w:sz w:val="24"/>
          <w:szCs w:val="24"/>
        </w:rPr>
      </w:pPr>
      <w:r w:rsidRPr="00407642">
        <w:rPr>
          <w:rFonts w:ascii="Times New Roman" w:hAnsi="Times New Roman" w:cs="Times New Roman"/>
          <w:b/>
          <w:sz w:val="24"/>
          <w:szCs w:val="24"/>
        </w:rPr>
        <w:t>Prayer for Illumination</w:t>
      </w:r>
    </w:p>
    <w:p w14:paraId="4E5607D6" w14:textId="0A394E88" w:rsidR="00BB33F5" w:rsidRDefault="003234A0" w:rsidP="003A7E6D">
      <w:pPr>
        <w:spacing w:line="240" w:lineRule="auto"/>
        <w:rPr>
          <w:rFonts w:ascii="Times New Roman" w:hAnsi="Times New Roman" w:cs="Times New Roman"/>
          <w:sz w:val="24"/>
          <w:szCs w:val="24"/>
        </w:rPr>
      </w:pPr>
      <w:r w:rsidRPr="00407642">
        <w:rPr>
          <w:rFonts w:ascii="Times New Roman" w:hAnsi="Times New Roman" w:cs="Times New Roman"/>
          <w:b/>
          <w:sz w:val="24"/>
          <w:szCs w:val="24"/>
        </w:rPr>
        <w:t>Sermon Title</w:t>
      </w:r>
      <w:r w:rsidRPr="00407642">
        <w:rPr>
          <w:rFonts w:ascii="Times New Roman" w:hAnsi="Times New Roman" w:cs="Times New Roman"/>
          <w:sz w:val="24"/>
          <w:szCs w:val="24"/>
        </w:rPr>
        <w:t>:</w:t>
      </w:r>
      <w:r w:rsidR="00177416" w:rsidRPr="00407642">
        <w:rPr>
          <w:rFonts w:ascii="Times New Roman" w:hAnsi="Times New Roman" w:cs="Times New Roman"/>
          <w:sz w:val="24"/>
          <w:szCs w:val="24"/>
        </w:rPr>
        <w:t xml:space="preserve"> </w:t>
      </w:r>
      <w:r w:rsidR="008B3386">
        <w:rPr>
          <w:rFonts w:ascii="Times New Roman" w:hAnsi="Times New Roman" w:cs="Times New Roman"/>
          <w:sz w:val="24"/>
          <w:szCs w:val="24"/>
        </w:rPr>
        <w:t>I Give You Jesus</w:t>
      </w:r>
    </w:p>
    <w:p w14:paraId="31AA0186" w14:textId="77777777" w:rsidR="0070254A" w:rsidRPr="00407642" w:rsidRDefault="0070254A" w:rsidP="0070254A">
      <w:pPr>
        <w:spacing w:line="240" w:lineRule="auto"/>
        <w:jc w:val="center"/>
        <w:rPr>
          <w:rFonts w:ascii="Times New Roman" w:hAnsi="Times New Roman" w:cs="Times New Roman"/>
          <w:b/>
          <w:bCs/>
          <w:smallCaps/>
          <w:color w:val="000000"/>
          <w:u w:val="single"/>
          <w:shd w:val="clear" w:color="auto" w:fill="FFFFFF"/>
        </w:rPr>
      </w:pPr>
      <w:r w:rsidRPr="00407642">
        <w:rPr>
          <w:rFonts w:ascii="Times New Roman" w:hAnsi="Times New Roman" w:cs="Times New Roman"/>
          <w:b/>
          <w:bCs/>
          <w:smallCaps/>
          <w:color w:val="000000"/>
          <w:u w:val="single"/>
          <w:shd w:val="clear" w:color="auto" w:fill="FFFFFF"/>
        </w:rPr>
        <w:lastRenderedPageBreak/>
        <w:t>Response and Blessing</w:t>
      </w:r>
    </w:p>
    <w:p w14:paraId="6209320B" w14:textId="59C51C34" w:rsidR="0070254A" w:rsidRPr="00407642" w:rsidRDefault="0070254A" w:rsidP="0070254A">
      <w:pPr>
        <w:spacing w:line="240" w:lineRule="auto"/>
        <w:rPr>
          <w:rFonts w:ascii="Times New Roman" w:hAnsi="Times New Roman" w:cs="Times New Roman"/>
          <w:sz w:val="24"/>
          <w:szCs w:val="24"/>
        </w:rPr>
      </w:pPr>
      <w:r w:rsidRPr="00407642">
        <w:rPr>
          <w:rFonts w:ascii="Times New Roman" w:hAnsi="Times New Roman" w:cs="Times New Roman"/>
          <w:b/>
          <w:sz w:val="24"/>
          <w:szCs w:val="24"/>
        </w:rPr>
        <w:t>Hymn of Response</w:t>
      </w:r>
      <w:r w:rsidRPr="00407642">
        <w:rPr>
          <w:rFonts w:ascii="Times New Roman" w:hAnsi="Times New Roman" w:cs="Times New Roman"/>
          <w:sz w:val="24"/>
          <w:szCs w:val="24"/>
        </w:rPr>
        <w:t>:  #</w:t>
      </w:r>
      <w:r w:rsidR="00A534EA">
        <w:rPr>
          <w:rFonts w:ascii="Times New Roman" w:hAnsi="Times New Roman" w:cs="Times New Roman"/>
          <w:sz w:val="24"/>
          <w:szCs w:val="24"/>
        </w:rPr>
        <w:t>164</w:t>
      </w:r>
      <w:r w:rsidR="003B2350">
        <w:rPr>
          <w:rFonts w:ascii="Times New Roman" w:hAnsi="Times New Roman" w:cs="Times New Roman"/>
          <w:sz w:val="24"/>
          <w:szCs w:val="24"/>
        </w:rPr>
        <w:t xml:space="preserve"> </w:t>
      </w:r>
      <w:r>
        <w:rPr>
          <w:rFonts w:ascii="Times New Roman" w:hAnsi="Times New Roman" w:cs="Times New Roman"/>
          <w:sz w:val="24"/>
          <w:szCs w:val="24"/>
        </w:rPr>
        <w:t>–</w:t>
      </w:r>
      <w:r w:rsidR="002D7E4A">
        <w:rPr>
          <w:rFonts w:ascii="Times New Roman" w:hAnsi="Times New Roman" w:cs="Times New Roman"/>
          <w:sz w:val="24"/>
          <w:szCs w:val="24"/>
        </w:rPr>
        <w:t xml:space="preserve"> </w:t>
      </w:r>
      <w:r w:rsidR="00A534EA">
        <w:rPr>
          <w:rFonts w:ascii="Times New Roman" w:hAnsi="Times New Roman" w:cs="Times New Roman"/>
          <w:sz w:val="24"/>
          <w:szCs w:val="24"/>
        </w:rPr>
        <w:t>O for a Thousand Tongues to Sing</w:t>
      </w:r>
    </w:p>
    <w:p w14:paraId="15D1AAF6" w14:textId="5457F032" w:rsidR="0070254A" w:rsidRPr="00407642" w:rsidRDefault="0070254A" w:rsidP="0070254A">
      <w:pPr>
        <w:spacing w:line="240" w:lineRule="auto"/>
        <w:rPr>
          <w:rFonts w:ascii="Times New Roman" w:hAnsi="Times New Roman" w:cs="Times New Roman"/>
          <w:sz w:val="24"/>
          <w:szCs w:val="24"/>
        </w:rPr>
      </w:pPr>
      <w:r w:rsidRPr="00407642">
        <w:rPr>
          <w:rFonts w:ascii="Times New Roman" w:hAnsi="Times New Roman" w:cs="Times New Roman"/>
          <w:b/>
          <w:sz w:val="24"/>
          <w:szCs w:val="24"/>
        </w:rPr>
        <w:t>Benediction</w:t>
      </w:r>
      <w:r w:rsidRPr="00C12D05">
        <w:rPr>
          <w:rFonts w:ascii="Times New Roman" w:hAnsi="Times New Roman" w:cs="Times New Roman"/>
          <w:bCs/>
          <w:sz w:val="24"/>
          <w:szCs w:val="24"/>
        </w:rPr>
        <w:t>:</w:t>
      </w:r>
      <w:r w:rsidR="0048490E">
        <w:rPr>
          <w:rFonts w:ascii="Times New Roman" w:hAnsi="Times New Roman" w:cs="Times New Roman"/>
          <w:bCs/>
          <w:sz w:val="24"/>
          <w:szCs w:val="24"/>
        </w:rPr>
        <w:t xml:space="preserve"> </w:t>
      </w:r>
      <w:r w:rsidR="00287531">
        <w:rPr>
          <w:rFonts w:ascii="Times New Roman" w:hAnsi="Times New Roman" w:cs="Times New Roman"/>
          <w:bCs/>
          <w:sz w:val="24"/>
          <w:szCs w:val="24"/>
        </w:rPr>
        <w:t>2 Corinthians 13:14</w:t>
      </w:r>
    </w:p>
    <w:p w14:paraId="0C822744" w14:textId="25254C6B" w:rsidR="00DB7CC8" w:rsidRDefault="0070254A" w:rsidP="00044888">
      <w:pPr>
        <w:spacing w:line="240" w:lineRule="auto"/>
        <w:rPr>
          <w:rFonts w:ascii="Times New Roman" w:hAnsi="Times New Roman" w:cs="Times New Roman"/>
          <w:b/>
          <w:sz w:val="24"/>
          <w:szCs w:val="24"/>
        </w:rPr>
      </w:pPr>
      <w:r w:rsidRPr="00407642">
        <w:rPr>
          <w:rFonts w:ascii="Times New Roman" w:hAnsi="Times New Roman" w:cs="Times New Roman"/>
          <w:b/>
          <w:sz w:val="24"/>
          <w:szCs w:val="24"/>
        </w:rPr>
        <w:t>Postlude</w:t>
      </w:r>
      <w:r w:rsidR="00BB33F5">
        <w:rPr>
          <w:rFonts w:ascii="Times New Roman" w:hAnsi="Times New Roman" w:cs="Times New Roman"/>
          <w:b/>
          <w:sz w:val="24"/>
          <w:szCs w:val="24"/>
        </w:rPr>
        <w:t xml:space="preserve"> </w:t>
      </w:r>
    </w:p>
    <w:p w14:paraId="3B3E4218" w14:textId="77777777" w:rsidR="00210457" w:rsidRPr="00407642" w:rsidRDefault="00210457" w:rsidP="00044888">
      <w:pPr>
        <w:spacing w:line="240" w:lineRule="auto"/>
        <w:rPr>
          <w:rFonts w:ascii="Times New Roman" w:hAnsi="Times New Roman" w:cs="Times New Roman"/>
          <w:b/>
          <w:sz w:val="24"/>
          <w:szCs w:val="24"/>
        </w:rPr>
      </w:pPr>
    </w:p>
    <w:p w14:paraId="7AF08D44" w14:textId="3B5B58DA" w:rsidR="00995FFB" w:rsidRPr="00995FFB" w:rsidRDefault="00995FFB" w:rsidP="00995FFB">
      <w:pPr>
        <w:spacing w:line="240" w:lineRule="auto"/>
        <w:rPr>
          <w:rFonts w:ascii="Times New Roman" w:hAnsi="Times New Roman" w:cs="Times New Roman"/>
          <w:b/>
          <w:sz w:val="24"/>
          <w:szCs w:val="24"/>
          <w:u w:val="single"/>
        </w:rPr>
      </w:pPr>
      <w:r w:rsidRPr="00995FFB">
        <w:rPr>
          <w:rFonts w:ascii="Times New Roman" w:hAnsi="Times New Roman" w:cs="Times New Roman"/>
          <w:b/>
          <w:sz w:val="24"/>
          <w:szCs w:val="24"/>
          <w:u w:val="single"/>
        </w:rPr>
        <w:t>Evening Worship Service</w:t>
      </w:r>
      <w:r w:rsidRPr="00995FFB">
        <w:rPr>
          <w:rFonts w:ascii="Times New Roman" w:hAnsi="Times New Roman" w:cs="Times New Roman"/>
          <w:b/>
          <w:sz w:val="24"/>
          <w:szCs w:val="24"/>
          <w:u w:val="single"/>
        </w:rPr>
        <w:br/>
        <w:t xml:space="preserve">March </w:t>
      </w:r>
      <w:r>
        <w:rPr>
          <w:rFonts w:ascii="Times New Roman" w:hAnsi="Times New Roman" w:cs="Times New Roman"/>
          <w:b/>
          <w:sz w:val="24"/>
          <w:szCs w:val="24"/>
          <w:u w:val="single"/>
        </w:rPr>
        <w:t>22</w:t>
      </w:r>
      <w:r w:rsidRPr="00995FFB">
        <w:rPr>
          <w:rFonts w:ascii="Times New Roman" w:hAnsi="Times New Roman" w:cs="Times New Roman"/>
          <w:b/>
          <w:sz w:val="24"/>
          <w:szCs w:val="24"/>
          <w:u w:val="single"/>
          <w:vertAlign w:val="superscript"/>
        </w:rPr>
        <w:t>nd</w:t>
      </w:r>
      <w:r w:rsidRPr="00995FFB">
        <w:rPr>
          <w:rFonts w:ascii="Times New Roman" w:hAnsi="Times New Roman" w:cs="Times New Roman"/>
          <w:b/>
          <w:sz w:val="24"/>
          <w:szCs w:val="24"/>
          <w:u w:val="single"/>
        </w:rPr>
        <w:t>, 2026</w:t>
      </w:r>
    </w:p>
    <w:p w14:paraId="79686362" w14:textId="72BB6410" w:rsidR="00995FFB" w:rsidRPr="00995FFB" w:rsidRDefault="00995FFB" w:rsidP="00995FFB">
      <w:pPr>
        <w:spacing w:line="240" w:lineRule="auto"/>
        <w:rPr>
          <w:rFonts w:ascii="Times New Roman" w:hAnsi="Times New Roman" w:cs="Times New Roman"/>
          <w:b/>
          <w:bCs/>
          <w:sz w:val="24"/>
          <w:szCs w:val="24"/>
        </w:rPr>
      </w:pPr>
      <w:r w:rsidRPr="00995FFB">
        <w:rPr>
          <w:rFonts w:ascii="Times New Roman" w:hAnsi="Times New Roman" w:cs="Times New Roman"/>
          <w:b/>
          <w:sz w:val="24"/>
          <w:szCs w:val="24"/>
        </w:rPr>
        <w:t>Call to Worship:</w:t>
      </w:r>
      <w:r w:rsidRPr="00995FFB">
        <w:rPr>
          <w:rFonts w:ascii="Times New Roman" w:hAnsi="Times New Roman" w:cs="Times New Roman"/>
          <w:b/>
          <w:bCs/>
          <w:sz w:val="24"/>
          <w:szCs w:val="24"/>
        </w:rPr>
        <w:t xml:space="preserve"> </w:t>
      </w:r>
      <w:r w:rsidR="000F74D3" w:rsidRPr="000F74D3">
        <w:rPr>
          <w:rFonts w:ascii="Times New Roman" w:hAnsi="Times New Roman" w:cs="Times New Roman"/>
          <w:bCs/>
          <w:sz w:val="24"/>
          <w:szCs w:val="24"/>
        </w:rPr>
        <w:t>Psalm 47:5-9</w:t>
      </w:r>
    </w:p>
    <w:p w14:paraId="34B9A635" w14:textId="7A1EFE0F" w:rsidR="00995FFB" w:rsidRPr="00995FFB" w:rsidRDefault="00995FFB" w:rsidP="00995FFB">
      <w:pPr>
        <w:spacing w:line="240" w:lineRule="auto"/>
        <w:rPr>
          <w:rFonts w:ascii="Times New Roman" w:hAnsi="Times New Roman" w:cs="Times New Roman"/>
          <w:b/>
          <w:sz w:val="24"/>
          <w:szCs w:val="24"/>
        </w:rPr>
      </w:pPr>
      <w:r w:rsidRPr="00995FFB">
        <w:rPr>
          <w:rFonts w:ascii="Times New Roman" w:hAnsi="Times New Roman" w:cs="Times New Roman"/>
          <w:b/>
          <w:sz w:val="24"/>
          <w:szCs w:val="24"/>
        </w:rPr>
        <w:t xml:space="preserve">Hymn of Adoration:  </w:t>
      </w:r>
      <w:r w:rsidRPr="00995FFB">
        <w:rPr>
          <w:rFonts w:ascii="Times New Roman" w:hAnsi="Times New Roman" w:cs="Times New Roman"/>
          <w:b/>
          <w:bCs/>
          <w:sz w:val="24"/>
          <w:szCs w:val="24"/>
        </w:rPr>
        <w:t>#</w:t>
      </w:r>
      <w:r w:rsidR="008B3386">
        <w:rPr>
          <w:rFonts w:ascii="Times New Roman" w:hAnsi="Times New Roman" w:cs="Times New Roman"/>
          <w:bCs/>
          <w:sz w:val="24"/>
          <w:szCs w:val="24"/>
        </w:rPr>
        <w:t>88</w:t>
      </w:r>
      <w:r w:rsidRPr="00995FFB">
        <w:rPr>
          <w:rFonts w:ascii="Times New Roman" w:hAnsi="Times New Roman" w:cs="Times New Roman"/>
          <w:bCs/>
          <w:sz w:val="24"/>
          <w:szCs w:val="24"/>
        </w:rPr>
        <w:t xml:space="preserve"> – </w:t>
      </w:r>
      <w:r w:rsidR="008B3386">
        <w:rPr>
          <w:rFonts w:ascii="Times New Roman" w:hAnsi="Times New Roman" w:cs="Times New Roman"/>
          <w:bCs/>
          <w:sz w:val="24"/>
          <w:szCs w:val="24"/>
        </w:rPr>
        <w:t>With Grateful Heart My Thanks I Bring</w:t>
      </w:r>
    </w:p>
    <w:p w14:paraId="5129FF9E" w14:textId="77777777" w:rsidR="00995FFB" w:rsidRPr="00995FFB" w:rsidRDefault="00995FFB" w:rsidP="00995FFB">
      <w:pPr>
        <w:spacing w:line="240" w:lineRule="auto"/>
        <w:rPr>
          <w:rFonts w:ascii="Times New Roman" w:hAnsi="Times New Roman" w:cs="Times New Roman"/>
          <w:b/>
          <w:sz w:val="24"/>
          <w:szCs w:val="24"/>
        </w:rPr>
      </w:pPr>
      <w:r w:rsidRPr="00995FFB">
        <w:rPr>
          <w:rFonts w:ascii="Times New Roman" w:hAnsi="Times New Roman" w:cs="Times New Roman"/>
          <w:b/>
          <w:sz w:val="24"/>
          <w:szCs w:val="24"/>
        </w:rPr>
        <w:t>Prayer Requests and Pastoral Prayer</w:t>
      </w:r>
    </w:p>
    <w:p w14:paraId="53402B5C" w14:textId="77777777" w:rsidR="00995FFB" w:rsidRPr="00995FFB" w:rsidRDefault="00995FFB" w:rsidP="00995FFB">
      <w:pPr>
        <w:spacing w:line="240" w:lineRule="auto"/>
        <w:rPr>
          <w:rFonts w:ascii="Times New Roman" w:hAnsi="Times New Roman" w:cs="Times New Roman"/>
          <w:b/>
          <w:sz w:val="24"/>
          <w:szCs w:val="24"/>
        </w:rPr>
      </w:pPr>
      <w:r w:rsidRPr="00995FFB">
        <w:rPr>
          <w:rFonts w:ascii="Times New Roman" w:hAnsi="Times New Roman" w:cs="Times New Roman"/>
          <w:b/>
          <w:sz w:val="24"/>
          <w:szCs w:val="24"/>
        </w:rPr>
        <w:t>Song of the Month: #</w:t>
      </w:r>
      <w:r w:rsidRPr="00995FFB">
        <w:rPr>
          <w:rFonts w:ascii="Times New Roman" w:hAnsi="Times New Roman" w:cs="Times New Roman"/>
          <w:bCs/>
          <w:sz w:val="24"/>
          <w:szCs w:val="24"/>
        </w:rPr>
        <w:t>467</w:t>
      </w:r>
      <w:r w:rsidRPr="00995FFB">
        <w:rPr>
          <w:rFonts w:ascii="Times New Roman" w:hAnsi="Times New Roman" w:cs="Times New Roman"/>
          <w:b/>
          <w:sz w:val="24"/>
          <w:szCs w:val="24"/>
        </w:rPr>
        <w:t xml:space="preserve"> – </w:t>
      </w:r>
      <w:r w:rsidRPr="00995FFB">
        <w:rPr>
          <w:rFonts w:ascii="Times New Roman" w:hAnsi="Times New Roman" w:cs="Times New Roman"/>
          <w:bCs/>
          <w:sz w:val="24"/>
          <w:szCs w:val="24"/>
        </w:rPr>
        <w:t>Wonderful Grace of Jesus</w:t>
      </w:r>
    </w:p>
    <w:p w14:paraId="5FCC55E4" w14:textId="77777777" w:rsidR="00995FFB" w:rsidRPr="00995FFB" w:rsidRDefault="00995FFB" w:rsidP="00995FFB">
      <w:pPr>
        <w:spacing w:line="240" w:lineRule="auto"/>
        <w:rPr>
          <w:rFonts w:ascii="Times New Roman" w:hAnsi="Times New Roman" w:cs="Times New Roman"/>
          <w:b/>
          <w:bCs/>
          <w:sz w:val="24"/>
          <w:szCs w:val="24"/>
        </w:rPr>
      </w:pPr>
      <w:r w:rsidRPr="00995FFB">
        <w:rPr>
          <w:rFonts w:ascii="Times New Roman" w:hAnsi="Times New Roman" w:cs="Times New Roman"/>
          <w:b/>
          <w:bCs/>
          <w:sz w:val="24"/>
          <w:szCs w:val="24"/>
        </w:rPr>
        <w:t>Song Requests</w:t>
      </w:r>
    </w:p>
    <w:p w14:paraId="3D07F421" w14:textId="70528767" w:rsidR="00995FFB" w:rsidRPr="00995FFB" w:rsidRDefault="00995FFB" w:rsidP="00995FFB">
      <w:pPr>
        <w:spacing w:line="240" w:lineRule="auto"/>
        <w:rPr>
          <w:rFonts w:ascii="Times New Roman" w:hAnsi="Times New Roman" w:cs="Times New Roman"/>
          <w:b/>
          <w:sz w:val="24"/>
          <w:szCs w:val="24"/>
        </w:rPr>
      </w:pPr>
      <w:r w:rsidRPr="00995FFB">
        <w:rPr>
          <w:rFonts w:ascii="Times New Roman" w:hAnsi="Times New Roman" w:cs="Times New Roman"/>
          <w:b/>
          <w:sz w:val="24"/>
          <w:szCs w:val="24"/>
        </w:rPr>
        <w:t xml:space="preserve">Sermon Text – </w:t>
      </w:r>
      <w:r w:rsidRPr="00995FFB">
        <w:rPr>
          <w:rFonts w:ascii="Times New Roman" w:hAnsi="Times New Roman" w:cs="Times New Roman"/>
          <w:sz w:val="24"/>
          <w:szCs w:val="24"/>
        </w:rPr>
        <w:t>Philippians 1:</w:t>
      </w:r>
      <w:r w:rsidR="00A534EA">
        <w:rPr>
          <w:rFonts w:ascii="Times New Roman" w:hAnsi="Times New Roman" w:cs="Times New Roman"/>
          <w:sz w:val="24"/>
          <w:szCs w:val="24"/>
        </w:rPr>
        <w:t>9-</w:t>
      </w:r>
      <w:r w:rsidRPr="00995FFB">
        <w:rPr>
          <w:rFonts w:ascii="Times New Roman" w:hAnsi="Times New Roman" w:cs="Times New Roman"/>
          <w:sz w:val="24"/>
          <w:szCs w:val="24"/>
        </w:rPr>
        <w:t>18</w:t>
      </w:r>
    </w:p>
    <w:p w14:paraId="752D69D5" w14:textId="0681F185" w:rsidR="00995FFB" w:rsidRPr="00995FFB" w:rsidRDefault="00995FFB" w:rsidP="00995FFB">
      <w:pPr>
        <w:spacing w:line="240" w:lineRule="auto"/>
        <w:rPr>
          <w:rFonts w:ascii="Times New Roman" w:hAnsi="Times New Roman" w:cs="Times New Roman"/>
          <w:b/>
          <w:sz w:val="24"/>
          <w:szCs w:val="24"/>
        </w:rPr>
      </w:pPr>
      <w:r w:rsidRPr="00995FFB">
        <w:rPr>
          <w:rFonts w:ascii="Times New Roman" w:hAnsi="Times New Roman" w:cs="Times New Roman"/>
          <w:b/>
          <w:sz w:val="24"/>
          <w:szCs w:val="24"/>
        </w:rPr>
        <w:t>Sermon –</w:t>
      </w:r>
      <w:r w:rsidRPr="00995FFB">
        <w:rPr>
          <w:rFonts w:ascii="Times New Roman" w:hAnsi="Times New Roman" w:cs="Times New Roman"/>
          <w:b/>
          <w:bCs/>
          <w:sz w:val="24"/>
          <w:szCs w:val="24"/>
        </w:rPr>
        <w:t xml:space="preserve"> </w:t>
      </w:r>
    </w:p>
    <w:p w14:paraId="6A41F408" w14:textId="2EEFC7E6" w:rsidR="00995FFB" w:rsidRPr="00995FFB" w:rsidRDefault="00995FFB" w:rsidP="00995FFB">
      <w:pPr>
        <w:spacing w:line="240" w:lineRule="auto"/>
        <w:rPr>
          <w:rFonts w:ascii="Times New Roman" w:hAnsi="Times New Roman" w:cs="Times New Roman"/>
          <w:b/>
          <w:bCs/>
          <w:sz w:val="24"/>
          <w:szCs w:val="24"/>
        </w:rPr>
      </w:pPr>
      <w:r w:rsidRPr="00995FFB">
        <w:rPr>
          <w:rFonts w:ascii="Times New Roman" w:hAnsi="Times New Roman" w:cs="Times New Roman"/>
          <w:b/>
          <w:sz w:val="24"/>
          <w:szCs w:val="24"/>
        </w:rPr>
        <w:t xml:space="preserve">Hymn of Response: </w:t>
      </w:r>
      <w:r w:rsidRPr="00995FFB">
        <w:rPr>
          <w:rFonts w:ascii="Times New Roman" w:hAnsi="Times New Roman" w:cs="Times New Roman"/>
          <w:sz w:val="24"/>
          <w:szCs w:val="24"/>
        </w:rPr>
        <w:t>#</w:t>
      </w:r>
      <w:r w:rsidR="00EF38BA">
        <w:rPr>
          <w:rFonts w:ascii="Times New Roman" w:hAnsi="Times New Roman" w:cs="Times New Roman"/>
          <w:sz w:val="24"/>
          <w:szCs w:val="24"/>
        </w:rPr>
        <w:t>98</w:t>
      </w:r>
      <w:r w:rsidRPr="00995FFB">
        <w:rPr>
          <w:rFonts w:ascii="Times New Roman" w:hAnsi="Times New Roman" w:cs="Times New Roman"/>
          <w:sz w:val="24"/>
          <w:szCs w:val="24"/>
        </w:rPr>
        <w:t xml:space="preserve"> – </w:t>
      </w:r>
      <w:r w:rsidR="00EF38BA">
        <w:rPr>
          <w:rFonts w:ascii="Times New Roman" w:hAnsi="Times New Roman" w:cs="Times New Roman"/>
          <w:sz w:val="24"/>
          <w:szCs w:val="24"/>
        </w:rPr>
        <w:t>Now Thank We All Our God</w:t>
      </w:r>
    </w:p>
    <w:p w14:paraId="7F3BC738" w14:textId="74F2F8C5" w:rsidR="00995FFB" w:rsidRPr="00995FFB" w:rsidRDefault="00995FFB" w:rsidP="00995FFB">
      <w:pPr>
        <w:spacing w:line="240" w:lineRule="auto"/>
        <w:rPr>
          <w:rFonts w:ascii="Times New Roman" w:hAnsi="Times New Roman" w:cs="Times New Roman"/>
          <w:b/>
          <w:sz w:val="24"/>
          <w:szCs w:val="24"/>
        </w:rPr>
      </w:pPr>
      <w:r w:rsidRPr="00995FFB">
        <w:rPr>
          <w:rFonts w:ascii="Times New Roman" w:hAnsi="Times New Roman" w:cs="Times New Roman"/>
          <w:b/>
          <w:sz w:val="24"/>
          <w:szCs w:val="24"/>
        </w:rPr>
        <w:t xml:space="preserve">Benediction: </w:t>
      </w:r>
      <w:r w:rsidR="00C604D7">
        <w:rPr>
          <w:rFonts w:ascii="Times New Roman" w:hAnsi="Times New Roman" w:cs="Times New Roman"/>
          <w:bCs/>
          <w:sz w:val="24"/>
          <w:szCs w:val="24"/>
        </w:rPr>
        <w:t>Numbers 6:24-26</w:t>
      </w:r>
    </w:p>
    <w:p w14:paraId="01F40BF8" w14:textId="4E8CEA69" w:rsidR="008E0D14" w:rsidRPr="00407642" w:rsidRDefault="008E0D14" w:rsidP="00044888">
      <w:pPr>
        <w:spacing w:line="240" w:lineRule="auto"/>
        <w:rPr>
          <w:rFonts w:ascii="Times New Roman" w:hAnsi="Times New Roman" w:cs="Times New Roman"/>
          <w:b/>
          <w:sz w:val="24"/>
          <w:szCs w:val="24"/>
        </w:rPr>
      </w:pPr>
    </w:p>
    <w:sectPr w:rsidR="008E0D14" w:rsidRPr="00407642" w:rsidSect="00A85A47">
      <w:pgSz w:w="12240" w:h="15840"/>
      <w:pgMar w:top="630" w:right="1440" w:bottom="1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9BC"/>
    <w:rsid w:val="00000B33"/>
    <w:rsid w:val="00002FD2"/>
    <w:rsid w:val="00003870"/>
    <w:rsid w:val="0000428B"/>
    <w:rsid w:val="00004F18"/>
    <w:rsid w:val="00010FF4"/>
    <w:rsid w:val="0001331C"/>
    <w:rsid w:val="00013F84"/>
    <w:rsid w:val="00017AFF"/>
    <w:rsid w:val="0002137D"/>
    <w:rsid w:val="00021422"/>
    <w:rsid w:val="000231E7"/>
    <w:rsid w:val="000268A1"/>
    <w:rsid w:val="0003101F"/>
    <w:rsid w:val="00033F2C"/>
    <w:rsid w:val="0003580F"/>
    <w:rsid w:val="00036EB5"/>
    <w:rsid w:val="00037674"/>
    <w:rsid w:val="000404F1"/>
    <w:rsid w:val="00044888"/>
    <w:rsid w:val="000504F1"/>
    <w:rsid w:val="00051325"/>
    <w:rsid w:val="00053402"/>
    <w:rsid w:val="00057900"/>
    <w:rsid w:val="000601E6"/>
    <w:rsid w:val="000603AA"/>
    <w:rsid w:val="000606BE"/>
    <w:rsid w:val="00062956"/>
    <w:rsid w:val="0006315F"/>
    <w:rsid w:val="00064943"/>
    <w:rsid w:val="00064BEA"/>
    <w:rsid w:val="0007683A"/>
    <w:rsid w:val="0008382C"/>
    <w:rsid w:val="00083BA6"/>
    <w:rsid w:val="00084FC0"/>
    <w:rsid w:val="000917E3"/>
    <w:rsid w:val="000922D3"/>
    <w:rsid w:val="00093724"/>
    <w:rsid w:val="00095E52"/>
    <w:rsid w:val="000A1900"/>
    <w:rsid w:val="000A2501"/>
    <w:rsid w:val="000A2DAE"/>
    <w:rsid w:val="000A42CF"/>
    <w:rsid w:val="000A49BD"/>
    <w:rsid w:val="000B4E1F"/>
    <w:rsid w:val="000B5124"/>
    <w:rsid w:val="000C0EDC"/>
    <w:rsid w:val="000C23C3"/>
    <w:rsid w:val="000C479B"/>
    <w:rsid w:val="000C5C77"/>
    <w:rsid w:val="000C6485"/>
    <w:rsid w:val="000C653C"/>
    <w:rsid w:val="000D0367"/>
    <w:rsid w:val="000D06B1"/>
    <w:rsid w:val="000D1BA9"/>
    <w:rsid w:val="000D782C"/>
    <w:rsid w:val="000E2426"/>
    <w:rsid w:val="000E5B88"/>
    <w:rsid w:val="000F5527"/>
    <w:rsid w:val="000F5562"/>
    <w:rsid w:val="000F5AE3"/>
    <w:rsid w:val="000F74D3"/>
    <w:rsid w:val="00102A5A"/>
    <w:rsid w:val="00105003"/>
    <w:rsid w:val="00106B49"/>
    <w:rsid w:val="00110B13"/>
    <w:rsid w:val="00110E77"/>
    <w:rsid w:val="001115D1"/>
    <w:rsid w:val="00113C7C"/>
    <w:rsid w:val="0011477E"/>
    <w:rsid w:val="00114D70"/>
    <w:rsid w:val="00115AD3"/>
    <w:rsid w:val="00126426"/>
    <w:rsid w:val="001309EE"/>
    <w:rsid w:val="001323A9"/>
    <w:rsid w:val="0013347E"/>
    <w:rsid w:val="00137C1A"/>
    <w:rsid w:val="001475CC"/>
    <w:rsid w:val="001519FD"/>
    <w:rsid w:val="00153757"/>
    <w:rsid w:val="00155F03"/>
    <w:rsid w:val="00160655"/>
    <w:rsid w:val="00161132"/>
    <w:rsid w:val="00162513"/>
    <w:rsid w:val="0016371F"/>
    <w:rsid w:val="001652EE"/>
    <w:rsid w:val="00166C3C"/>
    <w:rsid w:val="00170AB6"/>
    <w:rsid w:val="00171E5C"/>
    <w:rsid w:val="00172B07"/>
    <w:rsid w:val="00175E01"/>
    <w:rsid w:val="00177416"/>
    <w:rsid w:val="0018289D"/>
    <w:rsid w:val="00182A7A"/>
    <w:rsid w:val="00184B52"/>
    <w:rsid w:val="001870F2"/>
    <w:rsid w:val="001921FD"/>
    <w:rsid w:val="00194B67"/>
    <w:rsid w:val="001A40FC"/>
    <w:rsid w:val="001A7960"/>
    <w:rsid w:val="001B57C4"/>
    <w:rsid w:val="001C2F6C"/>
    <w:rsid w:val="001C3659"/>
    <w:rsid w:val="001C4F82"/>
    <w:rsid w:val="001C6866"/>
    <w:rsid w:val="001D33F5"/>
    <w:rsid w:val="001D494B"/>
    <w:rsid w:val="001E18A2"/>
    <w:rsid w:val="001E54A9"/>
    <w:rsid w:val="001E78C1"/>
    <w:rsid w:val="001F1412"/>
    <w:rsid w:val="001F1752"/>
    <w:rsid w:val="00201BED"/>
    <w:rsid w:val="002029CF"/>
    <w:rsid w:val="00205F8F"/>
    <w:rsid w:val="00206012"/>
    <w:rsid w:val="00210457"/>
    <w:rsid w:val="0022080C"/>
    <w:rsid w:val="0022105D"/>
    <w:rsid w:val="0022149E"/>
    <w:rsid w:val="00224F94"/>
    <w:rsid w:val="00224FBF"/>
    <w:rsid w:val="00225312"/>
    <w:rsid w:val="002271D4"/>
    <w:rsid w:val="00231142"/>
    <w:rsid w:val="002347A8"/>
    <w:rsid w:val="00234D3C"/>
    <w:rsid w:val="0023777C"/>
    <w:rsid w:val="00237F05"/>
    <w:rsid w:val="00243353"/>
    <w:rsid w:val="00252316"/>
    <w:rsid w:val="00253978"/>
    <w:rsid w:val="00255E40"/>
    <w:rsid w:val="00257045"/>
    <w:rsid w:val="00260176"/>
    <w:rsid w:val="00260F47"/>
    <w:rsid w:val="00264178"/>
    <w:rsid w:val="00264545"/>
    <w:rsid w:val="002660A3"/>
    <w:rsid w:val="002664C8"/>
    <w:rsid w:val="00267445"/>
    <w:rsid w:val="00267946"/>
    <w:rsid w:val="0027084C"/>
    <w:rsid w:val="002757B3"/>
    <w:rsid w:val="0027683C"/>
    <w:rsid w:val="00277434"/>
    <w:rsid w:val="002808F1"/>
    <w:rsid w:val="002810C0"/>
    <w:rsid w:val="002820BC"/>
    <w:rsid w:val="00282BBF"/>
    <w:rsid w:val="00284B51"/>
    <w:rsid w:val="00286685"/>
    <w:rsid w:val="00287531"/>
    <w:rsid w:val="00292CDF"/>
    <w:rsid w:val="0029498D"/>
    <w:rsid w:val="0029694F"/>
    <w:rsid w:val="002A342D"/>
    <w:rsid w:val="002A4C36"/>
    <w:rsid w:val="002C100C"/>
    <w:rsid w:val="002C19B8"/>
    <w:rsid w:val="002C374D"/>
    <w:rsid w:val="002C42DE"/>
    <w:rsid w:val="002C6D5D"/>
    <w:rsid w:val="002D2A58"/>
    <w:rsid w:val="002D2FC5"/>
    <w:rsid w:val="002D7E4A"/>
    <w:rsid w:val="002E5C3D"/>
    <w:rsid w:val="002F1513"/>
    <w:rsid w:val="002F4C14"/>
    <w:rsid w:val="002F6560"/>
    <w:rsid w:val="002F7D74"/>
    <w:rsid w:val="00300F41"/>
    <w:rsid w:val="0030506A"/>
    <w:rsid w:val="00314989"/>
    <w:rsid w:val="00316850"/>
    <w:rsid w:val="0031745F"/>
    <w:rsid w:val="00322B2A"/>
    <w:rsid w:val="003234A0"/>
    <w:rsid w:val="003338C0"/>
    <w:rsid w:val="00334703"/>
    <w:rsid w:val="00337709"/>
    <w:rsid w:val="00344E41"/>
    <w:rsid w:val="003450A2"/>
    <w:rsid w:val="003527F9"/>
    <w:rsid w:val="00356579"/>
    <w:rsid w:val="00357ABE"/>
    <w:rsid w:val="00364506"/>
    <w:rsid w:val="00365EA5"/>
    <w:rsid w:val="00371F6B"/>
    <w:rsid w:val="003752D3"/>
    <w:rsid w:val="0038005D"/>
    <w:rsid w:val="0038268C"/>
    <w:rsid w:val="00383E20"/>
    <w:rsid w:val="00387B63"/>
    <w:rsid w:val="00390846"/>
    <w:rsid w:val="00393D3E"/>
    <w:rsid w:val="00395F9B"/>
    <w:rsid w:val="00396F21"/>
    <w:rsid w:val="003A4FDA"/>
    <w:rsid w:val="003A7E6D"/>
    <w:rsid w:val="003B2350"/>
    <w:rsid w:val="003B29E5"/>
    <w:rsid w:val="003B6CD1"/>
    <w:rsid w:val="003C1B1C"/>
    <w:rsid w:val="003C24A6"/>
    <w:rsid w:val="003C493C"/>
    <w:rsid w:val="003C6774"/>
    <w:rsid w:val="003C72F2"/>
    <w:rsid w:val="003D3248"/>
    <w:rsid w:val="003D3FF7"/>
    <w:rsid w:val="003D406A"/>
    <w:rsid w:val="003D496F"/>
    <w:rsid w:val="003D5905"/>
    <w:rsid w:val="003D6B58"/>
    <w:rsid w:val="003E5A08"/>
    <w:rsid w:val="003F2C93"/>
    <w:rsid w:val="003F3B59"/>
    <w:rsid w:val="003F546C"/>
    <w:rsid w:val="004065C1"/>
    <w:rsid w:val="00407642"/>
    <w:rsid w:val="00412534"/>
    <w:rsid w:val="00412FD7"/>
    <w:rsid w:val="004147C4"/>
    <w:rsid w:val="004207D3"/>
    <w:rsid w:val="004208DE"/>
    <w:rsid w:val="0042262C"/>
    <w:rsid w:val="00431BC1"/>
    <w:rsid w:val="00436735"/>
    <w:rsid w:val="00437804"/>
    <w:rsid w:val="004405C0"/>
    <w:rsid w:val="0044138A"/>
    <w:rsid w:val="00442B65"/>
    <w:rsid w:val="00443E90"/>
    <w:rsid w:val="004458B8"/>
    <w:rsid w:val="00445F55"/>
    <w:rsid w:val="004462CE"/>
    <w:rsid w:val="0045263B"/>
    <w:rsid w:val="00454E0F"/>
    <w:rsid w:val="004563CA"/>
    <w:rsid w:val="00460A2A"/>
    <w:rsid w:val="004614D9"/>
    <w:rsid w:val="0046437F"/>
    <w:rsid w:val="00466C0A"/>
    <w:rsid w:val="00473774"/>
    <w:rsid w:val="0047388F"/>
    <w:rsid w:val="0047617F"/>
    <w:rsid w:val="00477B5A"/>
    <w:rsid w:val="00484440"/>
    <w:rsid w:val="0048490E"/>
    <w:rsid w:val="00486457"/>
    <w:rsid w:val="00491E70"/>
    <w:rsid w:val="00492995"/>
    <w:rsid w:val="004A20F1"/>
    <w:rsid w:val="004A24CD"/>
    <w:rsid w:val="004A3D24"/>
    <w:rsid w:val="004A5394"/>
    <w:rsid w:val="004B0563"/>
    <w:rsid w:val="004B33E8"/>
    <w:rsid w:val="004B4620"/>
    <w:rsid w:val="004C4973"/>
    <w:rsid w:val="004C7799"/>
    <w:rsid w:val="004C7DC0"/>
    <w:rsid w:val="004D1586"/>
    <w:rsid w:val="004D36B9"/>
    <w:rsid w:val="004D42A8"/>
    <w:rsid w:val="004D5262"/>
    <w:rsid w:val="004D75F7"/>
    <w:rsid w:val="004E03E0"/>
    <w:rsid w:val="004E4CF2"/>
    <w:rsid w:val="004F04D9"/>
    <w:rsid w:val="004F2453"/>
    <w:rsid w:val="004F3DE5"/>
    <w:rsid w:val="004F72E5"/>
    <w:rsid w:val="0050078B"/>
    <w:rsid w:val="005018EC"/>
    <w:rsid w:val="00503ABD"/>
    <w:rsid w:val="00506412"/>
    <w:rsid w:val="00511A7B"/>
    <w:rsid w:val="00512E01"/>
    <w:rsid w:val="005203D4"/>
    <w:rsid w:val="0052232A"/>
    <w:rsid w:val="00525CBD"/>
    <w:rsid w:val="00531159"/>
    <w:rsid w:val="00532D22"/>
    <w:rsid w:val="005338CA"/>
    <w:rsid w:val="00535561"/>
    <w:rsid w:val="00535895"/>
    <w:rsid w:val="0054330E"/>
    <w:rsid w:val="005450D4"/>
    <w:rsid w:val="00546013"/>
    <w:rsid w:val="00551802"/>
    <w:rsid w:val="005522E4"/>
    <w:rsid w:val="00556648"/>
    <w:rsid w:val="00564171"/>
    <w:rsid w:val="00570D8A"/>
    <w:rsid w:val="00573C11"/>
    <w:rsid w:val="00574FC9"/>
    <w:rsid w:val="00575DE5"/>
    <w:rsid w:val="00576B0E"/>
    <w:rsid w:val="005817DA"/>
    <w:rsid w:val="00581A2B"/>
    <w:rsid w:val="00581ACE"/>
    <w:rsid w:val="00581DD5"/>
    <w:rsid w:val="00582A62"/>
    <w:rsid w:val="00583803"/>
    <w:rsid w:val="00583C5A"/>
    <w:rsid w:val="005864BB"/>
    <w:rsid w:val="00591AF2"/>
    <w:rsid w:val="00592BF2"/>
    <w:rsid w:val="00596F4D"/>
    <w:rsid w:val="005A411C"/>
    <w:rsid w:val="005A79DA"/>
    <w:rsid w:val="005A7F0D"/>
    <w:rsid w:val="005B32A8"/>
    <w:rsid w:val="005B6127"/>
    <w:rsid w:val="005C06C5"/>
    <w:rsid w:val="005C0F6A"/>
    <w:rsid w:val="005C1072"/>
    <w:rsid w:val="005C5A74"/>
    <w:rsid w:val="005C7704"/>
    <w:rsid w:val="005C7868"/>
    <w:rsid w:val="005D164A"/>
    <w:rsid w:val="005D2892"/>
    <w:rsid w:val="005D6E39"/>
    <w:rsid w:val="005E0261"/>
    <w:rsid w:val="005E10BD"/>
    <w:rsid w:val="005E32D5"/>
    <w:rsid w:val="005E45EF"/>
    <w:rsid w:val="005E5EFE"/>
    <w:rsid w:val="005E7A68"/>
    <w:rsid w:val="005F261F"/>
    <w:rsid w:val="005F49A0"/>
    <w:rsid w:val="005F6B14"/>
    <w:rsid w:val="00606C53"/>
    <w:rsid w:val="00607504"/>
    <w:rsid w:val="00615ED9"/>
    <w:rsid w:val="0061655D"/>
    <w:rsid w:val="00616907"/>
    <w:rsid w:val="00616EDE"/>
    <w:rsid w:val="006216B0"/>
    <w:rsid w:val="0062225F"/>
    <w:rsid w:val="00627385"/>
    <w:rsid w:val="00627C83"/>
    <w:rsid w:val="00632161"/>
    <w:rsid w:val="006344D5"/>
    <w:rsid w:val="00636565"/>
    <w:rsid w:val="006373BF"/>
    <w:rsid w:val="00640753"/>
    <w:rsid w:val="00640BD2"/>
    <w:rsid w:val="006410BB"/>
    <w:rsid w:val="00641DA9"/>
    <w:rsid w:val="00644B3E"/>
    <w:rsid w:val="0064513D"/>
    <w:rsid w:val="006462FF"/>
    <w:rsid w:val="00650641"/>
    <w:rsid w:val="006558D6"/>
    <w:rsid w:val="00657357"/>
    <w:rsid w:val="00657EDB"/>
    <w:rsid w:val="006609E0"/>
    <w:rsid w:val="00660CFE"/>
    <w:rsid w:val="006661F0"/>
    <w:rsid w:val="006671FD"/>
    <w:rsid w:val="0067144B"/>
    <w:rsid w:val="00672CFB"/>
    <w:rsid w:val="006733D8"/>
    <w:rsid w:val="00674E0B"/>
    <w:rsid w:val="006762B2"/>
    <w:rsid w:val="0067786B"/>
    <w:rsid w:val="00680391"/>
    <w:rsid w:val="00683ACE"/>
    <w:rsid w:val="00686B83"/>
    <w:rsid w:val="00690244"/>
    <w:rsid w:val="00690D9C"/>
    <w:rsid w:val="00690E06"/>
    <w:rsid w:val="006926B5"/>
    <w:rsid w:val="00692A19"/>
    <w:rsid w:val="006A176F"/>
    <w:rsid w:val="006A3BD7"/>
    <w:rsid w:val="006A6333"/>
    <w:rsid w:val="006A665F"/>
    <w:rsid w:val="006B2CF8"/>
    <w:rsid w:val="006B366A"/>
    <w:rsid w:val="006B5B8C"/>
    <w:rsid w:val="006B668A"/>
    <w:rsid w:val="006C2DE2"/>
    <w:rsid w:val="006C6890"/>
    <w:rsid w:val="006C7A4A"/>
    <w:rsid w:val="006D0621"/>
    <w:rsid w:val="006D12C5"/>
    <w:rsid w:val="006D5A5D"/>
    <w:rsid w:val="006D6E0D"/>
    <w:rsid w:val="006E1C9C"/>
    <w:rsid w:val="006E32A4"/>
    <w:rsid w:val="006E34B8"/>
    <w:rsid w:val="006E7C1D"/>
    <w:rsid w:val="006F1D7D"/>
    <w:rsid w:val="006F2412"/>
    <w:rsid w:val="006F31AF"/>
    <w:rsid w:val="006F3C9A"/>
    <w:rsid w:val="006F58D8"/>
    <w:rsid w:val="006F7EB0"/>
    <w:rsid w:val="00700C0E"/>
    <w:rsid w:val="0070254A"/>
    <w:rsid w:val="00703389"/>
    <w:rsid w:val="007056E8"/>
    <w:rsid w:val="00706D67"/>
    <w:rsid w:val="0070758C"/>
    <w:rsid w:val="007079BE"/>
    <w:rsid w:val="00710DF1"/>
    <w:rsid w:val="00712B3F"/>
    <w:rsid w:val="007141D7"/>
    <w:rsid w:val="0072213A"/>
    <w:rsid w:val="00724654"/>
    <w:rsid w:val="00730868"/>
    <w:rsid w:val="00730DC6"/>
    <w:rsid w:val="0073173F"/>
    <w:rsid w:val="0073448D"/>
    <w:rsid w:val="0074145C"/>
    <w:rsid w:val="007461FB"/>
    <w:rsid w:val="007507DB"/>
    <w:rsid w:val="00754F30"/>
    <w:rsid w:val="007561CB"/>
    <w:rsid w:val="00756E67"/>
    <w:rsid w:val="00760CA5"/>
    <w:rsid w:val="0076146D"/>
    <w:rsid w:val="007623A0"/>
    <w:rsid w:val="00765E60"/>
    <w:rsid w:val="00767815"/>
    <w:rsid w:val="007710C2"/>
    <w:rsid w:val="007714E3"/>
    <w:rsid w:val="00771B53"/>
    <w:rsid w:val="007731F5"/>
    <w:rsid w:val="00776E1C"/>
    <w:rsid w:val="00777927"/>
    <w:rsid w:val="007819D1"/>
    <w:rsid w:val="00787907"/>
    <w:rsid w:val="007926A7"/>
    <w:rsid w:val="007969A3"/>
    <w:rsid w:val="007A04B2"/>
    <w:rsid w:val="007A0C61"/>
    <w:rsid w:val="007A1338"/>
    <w:rsid w:val="007A2DD1"/>
    <w:rsid w:val="007A3392"/>
    <w:rsid w:val="007A7074"/>
    <w:rsid w:val="007B1095"/>
    <w:rsid w:val="007B6E94"/>
    <w:rsid w:val="007C316D"/>
    <w:rsid w:val="007C34BC"/>
    <w:rsid w:val="007C421F"/>
    <w:rsid w:val="007C6740"/>
    <w:rsid w:val="007D20DF"/>
    <w:rsid w:val="007D770E"/>
    <w:rsid w:val="007E1C6D"/>
    <w:rsid w:val="007E2A15"/>
    <w:rsid w:val="007E3375"/>
    <w:rsid w:val="007E3D23"/>
    <w:rsid w:val="007E494B"/>
    <w:rsid w:val="007E5EBF"/>
    <w:rsid w:val="007F31BB"/>
    <w:rsid w:val="007F4853"/>
    <w:rsid w:val="007F54C2"/>
    <w:rsid w:val="007F6AE6"/>
    <w:rsid w:val="00800172"/>
    <w:rsid w:val="00804B96"/>
    <w:rsid w:val="00804BF9"/>
    <w:rsid w:val="00807F8C"/>
    <w:rsid w:val="0081016D"/>
    <w:rsid w:val="0081202E"/>
    <w:rsid w:val="00814B41"/>
    <w:rsid w:val="0081573A"/>
    <w:rsid w:val="00823E7A"/>
    <w:rsid w:val="00825A9E"/>
    <w:rsid w:val="00826561"/>
    <w:rsid w:val="00826DE3"/>
    <w:rsid w:val="008308D3"/>
    <w:rsid w:val="00835010"/>
    <w:rsid w:val="00840202"/>
    <w:rsid w:val="0084324D"/>
    <w:rsid w:val="008476FB"/>
    <w:rsid w:val="0085278B"/>
    <w:rsid w:val="00861DF2"/>
    <w:rsid w:val="00861F1E"/>
    <w:rsid w:val="00864C0A"/>
    <w:rsid w:val="008707C3"/>
    <w:rsid w:val="00872246"/>
    <w:rsid w:val="008722B6"/>
    <w:rsid w:val="0087334F"/>
    <w:rsid w:val="008739E7"/>
    <w:rsid w:val="00876F45"/>
    <w:rsid w:val="0088232A"/>
    <w:rsid w:val="00893C02"/>
    <w:rsid w:val="00894A76"/>
    <w:rsid w:val="00896F05"/>
    <w:rsid w:val="008A03E1"/>
    <w:rsid w:val="008A6418"/>
    <w:rsid w:val="008A6CFD"/>
    <w:rsid w:val="008A79B2"/>
    <w:rsid w:val="008B199A"/>
    <w:rsid w:val="008B240C"/>
    <w:rsid w:val="008B3386"/>
    <w:rsid w:val="008C2C4F"/>
    <w:rsid w:val="008C4D1C"/>
    <w:rsid w:val="008C6843"/>
    <w:rsid w:val="008D327E"/>
    <w:rsid w:val="008D39F3"/>
    <w:rsid w:val="008D3F57"/>
    <w:rsid w:val="008D7394"/>
    <w:rsid w:val="008E08ED"/>
    <w:rsid w:val="008E0D14"/>
    <w:rsid w:val="008E493D"/>
    <w:rsid w:val="008E49B7"/>
    <w:rsid w:val="008E77C5"/>
    <w:rsid w:val="008F0FB4"/>
    <w:rsid w:val="008F115B"/>
    <w:rsid w:val="008F5131"/>
    <w:rsid w:val="008F669B"/>
    <w:rsid w:val="00903405"/>
    <w:rsid w:val="009044FA"/>
    <w:rsid w:val="00905D12"/>
    <w:rsid w:val="00906AF3"/>
    <w:rsid w:val="0090701D"/>
    <w:rsid w:val="00907731"/>
    <w:rsid w:val="009157CA"/>
    <w:rsid w:val="00917FC3"/>
    <w:rsid w:val="00920AAD"/>
    <w:rsid w:val="00923553"/>
    <w:rsid w:val="00924008"/>
    <w:rsid w:val="00932C61"/>
    <w:rsid w:val="00932DA3"/>
    <w:rsid w:val="00934820"/>
    <w:rsid w:val="00940E9D"/>
    <w:rsid w:val="00947A43"/>
    <w:rsid w:val="00951230"/>
    <w:rsid w:val="00951236"/>
    <w:rsid w:val="0095320B"/>
    <w:rsid w:val="009540CF"/>
    <w:rsid w:val="00954333"/>
    <w:rsid w:val="00956532"/>
    <w:rsid w:val="009565D5"/>
    <w:rsid w:val="00960AB8"/>
    <w:rsid w:val="00965258"/>
    <w:rsid w:val="0096561F"/>
    <w:rsid w:val="009709F3"/>
    <w:rsid w:val="009730F2"/>
    <w:rsid w:val="009747CF"/>
    <w:rsid w:val="00974F16"/>
    <w:rsid w:val="00976E34"/>
    <w:rsid w:val="00980C08"/>
    <w:rsid w:val="0098177F"/>
    <w:rsid w:val="0098386C"/>
    <w:rsid w:val="00984875"/>
    <w:rsid w:val="00984A2E"/>
    <w:rsid w:val="00987131"/>
    <w:rsid w:val="00995DBE"/>
    <w:rsid w:val="00995FFB"/>
    <w:rsid w:val="00996E3E"/>
    <w:rsid w:val="00997703"/>
    <w:rsid w:val="009A084B"/>
    <w:rsid w:val="009A1BF0"/>
    <w:rsid w:val="009A710D"/>
    <w:rsid w:val="009B1611"/>
    <w:rsid w:val="009D1B33"/>
    <w:rsid w:val="009D374B"/>
    <w:rsid w:val="009D5BE5"/>
    <w:rsid w:val="009D6A73"/>
    <w:rsid w:val="009D76BF"/>
    <w:rsid w:val="009E0DAF"/>
    <w:rsid w:val="009E1A53"/>
    <w:rsid w:val="009E2164"/>
    <w:rsid w:val="009F04EA"/>
    <w:rsid w:val="009F2118"/>
    <w:rsid w:val="009F61BC"/>
    <w:rsid w:val="00A04B95"/>
    <w:rsid w:val="00A05242"/>
    <w:rsid w:val="00A05AB1"/>
    <w:rsid w:val="00A06196"/>
    <w:rsid w:val="00A0648E"/>
    <w:rsid w:val="00A06794"/>
    <w:rsid w:val="00A11D02"/>
    <w:rsid w:val="00A17D9B"/>
    <w:rsid w:val="00A234EE"/>
    <w:rsid w:val="00A2469F"/>
    <w:rsid w:val="00A25760"/>
    <w:rsid w:val="00A2699D"/>
    <w:rsid w:val="00A30581"/>
    <w:rsid w:val="00A30F76"/>
    <w:rsid w:val="00A323F6"/>
    <w:rsid w:val="00A34CD3"/>
    <w:rsid w:val="00A352ED"/>
    <w:rsid w:val="00A41F4A"/>
    <w:rsid w:val="00A4458F"/>
    <w:rsid w:val="00A46818"/>
    <w:rsid w:val="00A534EA"/>
    <w:rsid w:val="00A616CB"/>
    <w:rsid w:val="00A6287B"/>
    <w:rsid w:val="00A64C34"/>
    <w:rsid w:val="00A66133"/>
    <w:rsid w:val="00A66554"/>
    <w:rsid w:val="00A70A61"/>
    <w:rsid w:val="00A73C3D"/>
    <w:rsid w:val="00A81921"/>
    <w:rsid w:val="00A84027"/>
    <w:rsid w:val="00A85A47"/>
    <w:rsid w:val="00A911E7"/>
    <w:rsid w:val="00A95393"/>
    <w:rsid w:val="00AA07F7"/>
    <w:rsid w:val="00AA0E71"/>
    <w:rsid w:val="00AA36C6"/>
    <w:rsid w:val="00AA5BBD"/>
    <w:rsid w:val="00AB1AD5"/>
    <w:rsid w:val="00AB2856"/>
    <w:rsid w:val="00AB3CAA"/>
    <w:rsid w:val="00AB4512"/>
    <w:rsid w:val="00AC6F84"/>
    <w:rsid w:val="00AC710A"/>
    <w:rsid w:val="00AC748F"/>
    <w:rsid w:val="00AD2C8D"/>
    <w:rsid w:val="00AE34B4"/>
    <w:rsid w:val="00AE6109"/>
    <w:rsid w:val="00AF04D9"/>
    <w:rsid w:val="00AF10E8"/>
    <w:rsid w:val="00AF1F51"/>
    <w:rsid w:val="00AF4422"/>
    <w:rsid w:val="00AF5B58"/>
    <w:rsid w:val="00B01586"/>
    <w:rsid w:val="00B016A2"/>
    <w:rsid w:val="00B01A99"/>
    <w:rsid w:val="00B02146"/>
    <w:rsid w:val="00B05654"/>
    <w:rsid w:val="00B11117"/>
    <w:rsid w:val="00B13026"/>
    <w:rsid w:val="00B13FFF"/>
    <w:rsid w:val="00B162B0"/>
    <w:rsid w:val="00B17122"/>
    <w:rsid w:val="00B20D2C"/>
    <w:rsid w:val="00B22260"/>
    <w:rsid w:val="00B23D44"/>
    <w:rsid w:val="00B242CA"/>
    <w:rsid w:val="00B279C3"/>
    <w:rsid w:val="00B31CBA"/>
    <w:rsid w:val="00B31E2F"/>
    <w:rsid w:val="00B31F7F"/>
    <w:rsid w:val="00B3409B"/>
    <w:rsid w:val="00B34E56"/>
    <w:rsid w:val="00B41BBD"/>
    <w:rsid w:val="00B4667E"/>
    <w:rsid w:val="00B47A30"/>
    <w:rsid w:val="00B51A3D"/>
    <w:rsid w:val="00B51B57"/>
    <w:rsid w:val="00B53145"/>
    <w:rsid w:val="00B621B7"/>
    <w:rsid w:val="00B63607"/>
    <w:rsid w:val="00B670C6"/>
    <w:rsid w:val="00B76DB4"/>
    <w:rsid w:val="00B85333"/>
    <w:rsid w:val="00B8728E"/>
    <w:rsid w:val="00B90E44"/>
    <w:rsid w:val="00B918E5"/>
    <w:rsid w:val="00B92EB1"/>
    <w:rsid w:val="00B94FCB"/>
    <w:rsid w:val="00B95E2C"/>
    <w:rsid w:val="00BA1347"/>
    <w:rsid w:val="00BA2C1C"/>
    <w:rsid w:val="00BA456F"/>
    <w:rsid w:val="00BA4A9F"/>
    <w:rsid w:val="00BB045F"/>
    <w:rsid w:val="00BB1666"/>
    <w:rsid w:val="00BB22ED"/>
    <w:rsid w:val="00BB33F5"/>
    <w:rsid w:val="00BB64D5"/>
    <w:rsid w:val="00BD12EB"/>
    <w:rsid w:val="00BD1CC7"/>
    <w:rsid w:val="00BD5D2D"/>
    <w:rsid w:val="00BE48F8"/>
    <w:rsid w:val="00BE5E20"/>
    <w:rsid w:val="00BE674C"/>
    <w:rsid w:val="00BF142C"/>
    <w:rsid w:val="00BF66A4"/>
    <w:rsid w:val="00BF7514"/>
    <w:rsid w:val="00BF7ECF"/>
    <w:rsid w:val="00C00CB4"/>
    <w:rsid w:val="00C03867"/>
    <w:rsid w:val="00C047EE"/>
    <w:rsid w:val="00C04AA3"/>
    <w:rsid w:val="00C04C0C"/>
    <w:rsid w:val="00C0726F"/>
    <w:rsid w:val="00C07D4A"/>
    <w:rsid w:val="00C12D05"/>
    <w:rsid w:val="00C203C9"/>
    <w:rsid w:val="00C21110"/>
    <w:rsid w:val="00C22A60"/>
    <w:rsid w:val="00C22ECF"/>
    <w:rsid w:val="00C240B8"/>
    <w:rsid w:val="00C26EB8"/>
    <w:rsid w:val="00C27B51"/>
    <w:rsid w:val="00C411A1"/>
    <w:rsid w:val="00C50FAB"/>
    <w:rsid w:val="00C553BC"/>
    <w:rsid w:val="00C604D7"/>
    <w:rsid w:val="00C61220"/>
    <w:rsid w:val="00C61D1F"/>
    <w:rsid w:val="00C6302B"/>
    <w:rsid w:val="00C67DF8"/>
    <w:rsid w:val="00C7179A"/>
    <w:rsid w:val="00C8179C"/>
    <w:rsid w:val="00C83ADB"/>
    <w:rsid w:val="00C85E6B"/>
    <w:rsid w:val="00C86B68"/>
    <w:rsid w:val="00C91C6E"/>
    <w:rsid w:val="00CA1D34"/>
    <w:rsid w:val="00CA2162"/>
    <w:rsid w:val="00CB0E0D"/>
    <w:rsid w:val="00CB0F79"/>
    <w:rsid w:val="00CB100F"/>
    <w:rsid w:val="00CB125A"/>
    <w:rsid w:val="00CB2E20"/>
    <w:rsid w:val="00CB3795"/>
    <w:rsid w:val="00CB39BE"/>
    <w:rsid w:val="00CB3B57"/>
    <w:rsid w:val="00CB3E75"/>
    <w:rsid w:val="00CB59BC"/>
    <w:rsid w:val="00CC2BCE"/>
    <w:rsid w:val="00CC5046"/>
    <w:rsid w:val="00CD1F74"/>
    <w:rsid w:val="00CD2662"/>
    <w:rsid w:val="00CD3BB0"/>
    <w:rsid w:val="00CD58E5"/>
    <w:rsid w:val="00CE38EB"/>
    <w:rsid w:val="00CF4DE4"/>
    <w:rsid w:val="00CF6641"/>
    <w:rsid w:val="00D051A0"/>
    <w:rsid w:val="00D0593A"/>
    <w:rsid w:val="00D07147"/>
    <w:rsid w:val="00D118AF"/>
    <w:rsid w:val="00D12418"/>
    <w:rsid w:val="00D138D4"/>
    <w:rsid w:val="00D23AE5"/>
    <w:rsid w:val="00D2413D"/>
    <w:rsid w:val="00D33630"/>
    <w:rsid w:val="00D345A2"/>
    <w:rsid w:val="00D355EA"/>
    <w:rsid w:val="00D36756"/>
    <w:rsid w:val="00D45296"/>
    <w:rsid w:val="00D46DC7"/>
    <w:rsid w:val="00D53797"/>
    <w:rsid w:val="00D55C64"/>
    <w:rsid w:val="00D600CF"/>
    <w:rsid w:val="00D61212"/>
    <w:rsid w:val="00D62A29"/>
    <w:rsid w:val="00D62E73"/>
    <w:rsid w:val="00D642E7"/>
    <w:rsid w:val="00D653C7"/>
    <w:rsid w:val="00D74CA4"/>
    <w:rsid w:val="00D750CA"/>
    <w:rsid w:val="00D75FD2"/>
    <w:rsid w:val="00D77A9F"/>
    <w:rsid w:val="00D81026"/>
    <w:rsid w:val="00D810C4"/>
    <w:rsid w:val="00D837E4"/>
    <w:rsid w:val="00D902ED"/>
    <w:rsid w:val="00D90AF9"/>
    <w:rsid w:val="00D91C5A"/>
    <w:rsid w:val="00D958E7"/>
    <w:rsid w:val="00D95EEE"/>
    <w:rsid w:val="00D962DB"/>
    <w:rsid w:val="00DA0B6C"/>
    <w:rsid w:val="00DA6B79"/>
    <w:rsid w:val="00DA7AD5"/>
    <w:rsid w:val="00DB05BB"/>
    <w:rsid w:val="00DB0864"/>
    <w:rsid w:val="00DB08D1"/>
    <w:rsid w:val="00DB1E00"/>
    <w:rsid w:val="00DB52D6"/>
    <w:rsid w:val="00DB7CC8"/>
    <w:rsid w:val="00DC08D2"/>
    <w:rsid w:val="00DC2BB2"/>
    <w:rsid w:val="00DC311C"/>
    <w:rsid w:val="00DC6726"/>
    <w:rsid w:val="00DD176D"/>
    <w:rsid w:val="00DD5732"/>
    <w:rsid w:val="00DD7C5C"/>
    <w:rsid w:val="00DE3384"/>
    <w:rsid w:val="00DE34DD"/>
    <w:rsid w:val="00DE5067"/>
    <w:rsid w:val="00DE5B17"/>
    <w:rsid w:val="00DE67A0"/>
    <w:rsid w:val="00DE74E5"/>
    <w:rsid w:val="00DF0414"/>
    <w:rsid w:val="00DF069F"/>
    <w:rsid w:val="00DF0824"/>
    <w:rsid w:val="00DF2B34"/>
    <w:rsid w:val="00DF334C"/>
    <w:rsid w:val="00E02197"/>
    <w:rsid w:val="00E0345C"/>
    <w:rsid w:val="00E039E3"/>
    <w:rsid w:val="00E05D84"/>
    <w:rsid w:val="00E07462"/>
    <w:rsid w:val="00E07B7D"/>
    <w:rsid w:val="00E17A7C"/>
    <w:rsid w:val="00E22F02"/>
    <w:rsid w:val="00E2563E"/>
    <w:rsid w:val="00E25F10"/>
    <w:rsid w:val="00E260B0"/>
    <w:rsid w:val="00E262F2"/>
    <w:rsid w:val="00E3149F"/>
    <w:rsid w:val="00E31E50"/>
    <w:rsid w:val="00E34FB0"/>
    <w:rsid w:val="00E36D42"/>
    <w:rsid w:val="00E37DDC"/>
    <w:rsid w:val="00E42290"/>
    <w:rsid w:val="00E42745"/>
    <w:rsid w:val="00E44557"/>
    <w:rsid w:val="00E471AF"/>
    <w:rsid w:val="00E50F63"/>
    <w:rsid w:val="00E51169"/>
    <w:rsid w:val="00E55155"/>
    <w:rsid w:val="00E55850"/>
    <w:rsid w:val="00E57A65"/>
    <w:rsid w:val="00E603FE"/>
    <w:rsid w:val="00E6098E"/>
    <w:rsid w:val="00E618E3"/>
    <w:rsid w:val="00E61BF3"/>
    <w:rsid w:val="00E81AF7"/>
    <w:rsid w:val="00E83185"/>
    <w:rsid w:val="00E90B54"/>
    <w:rsid w:val="00E974C4"/>
    <w:rsid w:val="00EA1FBD"/>
    <w:rsid w:val="00EA2982"/>
    <w:rsid w:val="00EA2B15"/>
    <w:rsid w:val="00EB1A73"/>
    <w:rsid w:val="00EB2F06"/>
    <w:rsid w:val="00EB31EC"/>
    <w:rsid w:val="00EB76E5"/>
    <w:rsid w:val="00EC4F95"/>
    <w:rsid w:val="00ED1089"/>
    <w:rsid w:val="00ED2646"/>
    <w:rsid w:val="00ED2E05"/>
    <w:rsid w:val="00ED549C"/>
    <w:rsid w:val="00EE25AB"/>
    <w:rsid w:val="00EE2DD3"/>
    <w:rsid w:val="00EE471A"/>
    <w:rsid w:val="00EE7E1B"/>
    <w:rsid w:val="00EE7E53"/>
    <w:rsid w:val="00EF1CD4"/>
    <w:rsid w:val="00EF1E28"/>
    <w:rsid w:val="00EF38BA"/>
    <w:rsid w:val="00EF5D04"/>
    <w:rsid w:val="00EF750A"/>
    <w:rsid w:val="00F0165E"/>
    <w:rsid w:val="00F031B6"/>
    <w:rsid w:val="00F037A9"/>
    <w:rsid w:val="00F04A58"/>
    <w:rsid w:val="00F05006"/>
    <w:rsid w:val="00F05D22"/>
    <w:rsid w:val="00F122CA"/>
    <w:rsid w:val="00F142F8"/>
    <w:rsid w:val="00F17FC7"/>
    <w:rsid w:val="00F25D35"/>
    <w:rsid w:val="00F25E34"/>
    <w:rsid w:val="00F44B32"/>
    <w:rsid w:val="00F5130F"/>
    <w:rsid w:val="00F53227"/>
    <w:rsid w:val="00F5481F"/>
    <w:rsid w:val="00F5518E"/>
    <w:rsid w:val="00F606F7"/>
    <w:rsid w:val="00F62C24"/>
    <w:rsid w:val="00F708FC"/>
    <w:rsid w:val="00F7346A"/>
    <w:rsid w:val="00F83FA7"/>
    <w:rsid w:val="00F83FDE"/>
    <w:rsid w:val="00F84484"/>
    <w:rsid w:val="00F8713D"/>
    <w:rsid w:val="00F87CAC"/>
    <w:rsid w:val="00F87F43"/>
    <w:rsid w:val="00F9137A"/>
    <w:rsid w:val="00F913E6"/>
    <w:rsid w:val="00F92393"/>
    <w:rsid w:val="00F94AC0"/>
    <w:rsid w:val="00F9506C"/>
    <w:rsid w:val="00F9588F"/>
    <w:rsid w:val="00FA2DCB"/>
    <w:rsid w:val="00FA6049"/>
    <w:rsid w:val="00FB01E0"/>
    <w:rsid w:val="00FB0C4F"/>
    <w:rsid w:val="00FB1464"/>
    <w:rsid w:val="00FB1951"/>
    <w:rsid w:val="00FB3BD7"/>
    <w:rsid w:val="00FB3E22"/>
    <w:rsid w:val="00FB76ED"/>
    <w:rsid w:val="00FB7DA6"/>
    <w:rsid w:val="00FD11ED"/>
    <w:rsid w:val="00FD2F60"/>
    <w:rsid w:val="00FD4A04"/>
    <w:rsid w:val="00FE29E3"/>
    <w:rsid w:val="00FE2E0C"/>
    <w:rsid w:val="00FE59C8"/>
    <w:rsid w:val="00FE61E2"/>
    <w:rsid w:val="00FF1D99"/>
    <w:rsid w:val="00FF423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84F84"/>
  <w15:docId w15:val="{39B2EA64-05F4-4DEF-999C-444194EEB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1E5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rsid w:val="009709F3"/>
    <w:pPr>
      <w:spacing w:before="100" w:beforeAutospacing="1" w:after="100" w:afterAutospacing="1" w:line="240" w:lineRule="auto"/>
    </w:pPr>
    <w:rPr>
      <w:rFonts w:ascii="Arial" w:eastAsia="Times New Roman" w:hAnsi="Arial" w:cs="Arial"/>
      <w:color w:val="000000"/>
      <w:sz w:val="20"/>
      <w:szCs w:val="20"/>
    </w:rPr>
  </w:style>
  <w:style w:type="character" w:customStyle="1" w:styleId="text1">
    <w:name w:val="text1"/>
    <w:basedOn w:val="DefaultParagraphFont"/>
    <w:rsid w:val="009709F3"/>
    <w:rPr>
      <w:rFonts w:ascii="Arial" w:hAnsi="Arial" w:cs="Arial" w:hint="default"/>
      <w:b w:val="0"/>
      <w:bCs w:val="0"/>
      <w:i w:val="0"/>
      <w:iCs w:val="0"/>
      <w:caps w:val="0"/>
      <w:smallCaps w:val="0"/>
      <w:strike w:val="0"/>
      <w:dstrike w:val="0"/>
      <w:color w:val="000000"/>
      <w:sz w:val="20"/>
      <w:szCs w:val="20"/>
      <w:u w:val="none"/>
      <w:effect w:val="none"/>
    </w:rPr>
  </w:style>
  <w:style w:type="paragraph" w:styleId="NoSpacing">
    <w:name w:val="No Spacing"/>
    <w:uiPriority w:val="1"/>
    <w:qFormat/>
    <w:rsid w:val="009709F3"/>
    <w:pPr>
      <w:spacing w:after="0" w:line="240" w:lineRule="auto"/>
    </w:pPr>
  </w:style>
  <w:style w:type="paragraph" w:styleId="BodyText">
    <w:name w:val="Body Text"/>
    <w:basedOn w:val="Normal"/>
    <w:link w:val="BodyTextChar"/>
    <w:rsid w:val="00984A2E"/>
    <w:pPr>
      <w:widowControl w:val="0"/>
      <w:tabs>
        <w:tab w:val="left" w:pos="720"/>
        <w:tab w:val="left" w:pos="1440"/>
        <w:tab w:val="left" w:pos="7200"/>
      </w:tabs>
      <w:spacing w:after="0" w:line="240" w:lineRule="auto"/>
      <w:jc w:val="center"/>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984A2E"/>
    <w:rPr>
      <w:rFonts w:ascii="Times New Roman" w:eastAsia="Times New Roman" w:hAnsi="Times New Roman" w:cs="Times New Roman"/>
      <w:sz w:val="28"/>
      <w:szCs w:val="28"/>
    </w:rPr>
  </w:style>
  <w:style w:type="paragraph" w:customStyle="1" w:styleId="docxtitle">
    <w:name w:val="docx_title"/>
    <w:basedOn w:val="Normal"/>
    <w:rsid w:val="00DB7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xheading2">
    <w:name w:val="docx_heading2"/>
    <w:basedOn w:val="Normal"/>
    <w:rsid w:val="00DB7CC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0E06"/>
    <w:pPr>
      <w:ind w:left="720"/>
      <w:contextualSpacing/>
    </w:pPr>
  </w:style>
  <w:style w:type="character" w:customStyle="1" w:styleId="Heading1Char">
    <w:name w:val="Heading 1 Char"/>
    <w:basedOn w:val="DefaultParagraphFont"/>
    <w:link w:val="Heading1"/>
    <w:uiPriority w:val="9"/>
    <w:rsid w:val="00E31E50"/>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690D9C"/>
    <w:rPr>
      <w:rFonts w:ascii="Times New Roman" w:hAnsi="Times New Roman" w:cs="Times New Roman"/>
      <w:sz w:val="24"/>
      <w:szCs w:val="24"/>
    </w:rPr>
  </w:style>
  <w:style w:type="character" w:styleId="Hyperlink">
    <w:name w:val="Hyperlink"/>
    <w:basedOn w:val="DefaultParagraphFont"/>
    <w:uiPriority w:val="99"/>
    <w:unhideWhenUsed/>
    <w:rsid w:val="00690D9C"/>
    <w:rPr>
      <w:color w:val="0000FF" w:themeColor="hyperlink"/>
      <w:u w:val="single"/>
    </w:rPr>
  </w:style>
  <w:style w:type="character" w:styleId="UnresolvedMention">
    <w:name w:val="Unresolved Mention"/>
    <w:basedOn w:val="DefaultParagraphFont"/>
    <w:uiPriority w:val="99"/>
    <w:semiHidden/>
    <w:unhideWhenUsed/>
    <w:rsid w:val="00690D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91788">
      <w:bodyDiv w:val="1"/>
      <w:marLeft w:val="0"/>
      <w:marRight w:val="0"/>
      <w:marTop w:val="0"/>
      <w:marBottom w:val="0"/>
      <w:divBdr>
        <w:top w:val="none" w:sz="0" w:space="0" w:color="auto"/>
        <w:left w:val="none" w:sz="0" w:space="0" w:color="auto"/>
        <w:bottom w:val="none" w:sz="0" w:space="0" w:color="auto"/>
        <w:right w:val="none" w:sz="0" w:space="0" w:color="auto"/>
      </w:divBdr>
    </w:div>
    <w:div w:id="224604761">
      <w:bodyDiv w:val="1"/>
      <w:marLeft w:val="0"/>
      <w:marRight w:val="0"/>
      <w:marTop w:val="0"/>
      <w:marBottom w:val="0"/>
      <w:divBdr>
        <w:top w:val="none" w:sz="0" w:space="0" w:color="auto"/>
        <w:left w:val="none" w:sz="0" w:space="0" w:color="auto"/>
        <w:bottom w:val="none" w:sz="0" w:space="0" w:color="auto"/>
        <w:right w:val="none" w:sz="0" w:space="0" w:color="auto"/>
      </w:divBdr>
      <w:divsChild>
        <w:div w:id="350112834">
          <w:marLeft w:val="0"/>
          <w:marRight w:val="0"/>
          <w:marTop w:val="0"/>
          <w:marBottom w:val="0"/>
          <w:divBdr>
            <w:top w:val="none" w:sz="0" w:space="0" w:color="auto"/>
            <w:left w:val="none" w:sz="0" w:space="0" w:color="auto"/>
            <w:bottom w:val="none" w:sz="0" w:space="0" w:color="auto"/>
            <w:right w:val="none" w:sz="0" w:space="0" w:color="auto"/>
          </w:divBdr>
          <w:divsChild>
            <w:div w:id="171812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3551">
      <w:bodyDiv w:val="1"/>
      <w:marLeft w:val="0"/>
      <w:marRight w:val="0"/>
      <w:marTop w:val="0"/>
      <w:marBottom w:val="0"/>
      <w:divBdr>
        <w:top w:val="none" w:sz="0" w:space="0" w:color="auto"/>
        <w:left w:val="none" w:sz="0" w:space="0" w:color="auto"/>
        <w:bottom w:val="none" w:sz="0" w:space="0" w:color="auto"/>
        <w:right w:val="none" w:sz="0" w:space="0" w:color="auto"/>
      </w:divBdr>
    </w:div>
    <w:div w:id="804468238">
      <w:bodyDiv w:val="1"/>
      <w:marLeft w:val="0"/>
      <w:marRight w:val="0"/>
      <w:marTop w:val="0"/>
      <w:marBottom w:val="0"/>
      <w:divBdr>
        <w:top w:val="none" w:sz="0" w:space="0" w:color="auto"/>
        <w:left w:val="none" w:sz="0" w:space="0" w:color="auto"/>
        <w:bottom w:val="none" w:sz="0" w:space="0" w:color="auto"/>
        <w:right w:val="none" w:sz="0" w:space="0" w:color="auto"/>
      </w:divBdr>
    </w:div>
    <w:div w:id="869342787">
      <w:bodyDiv w:val="1"/>
      <w:marLeft w:val="0"/>
      <w:marRight w:val="0"/>
      <w:marTop w:val="0"/>
      <w:marBottom w:val="0"/>
      <w:divBdr>
        <w:top w:val="none" w:sz="0" w:space="0" w:color="auto"/>
        <w:left w:val="none" w:sz="0" w:space="0" w:color="auto"/>
        <w:bottom w:val="none" w:sz="0" w:space="0" w:color="auto"/>
        <w:right w:val="none" w:sz="0" w:space="0" w:color="auto"/>
      </w:divBdr>
      <w:divsChild>
        <w:div w:id="1603339249">
          <w:marLeft w:val="0"/>
          <w:marRight w:val="0"/>
          <w:marTop w:val="0"/>
          <w:marBottom w:val="0"/>
          <w:divBdr>
            <w:top w:val="none" w:sz="0" w:space="0" w:color="auto"/>
            <w:left w:val="none" w:sz="0" w:space="0" w:color="auto"/>
            <w:bottom w:val="none" w:sz="0" w:space="0" w:color="auto"/>
            <w:right w:val="none" w:sz="0" w:space="0" w:color="auto"/>
          </w:divBdr>
          <w:divsChild>
            <w:div w:id="452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0543">
      <w:bodyDiv w:val="1"/>
      <w:marLeft w:val="0"/>
      <w:marRight w:val="0"/>
      <w:marTop w:val="0"/>
      <w:marBottom w:val="0"/>
      <w:divBdr>
        <w:top w:val="none" w:sz="0" w:space="0" w:color="auto"/>
        <w:left w:val="none" w:sz="0" w:space="0" w:color="auto"/>
        <w:bottom w:val="none" w:sz="0" w:space="0" w:color="auto"/>
        <w:right w:val="none" w:sz="0" w:space="0" w:color="auto"/>
      </w:divBdr>
    </w:div>
    <w:div w:id="1238829327">
      <w:bodyDiv w:val="1"/>
      <w:marLeft w:val="0"/>
      <w:marRight w:val="0"/>
      <w:marTop w:val="0"/>
      <w:marBottom w:val="0"/>
      <w:divBdr>
        <w:top w:val="none" w:sz="0" w:space="0" w:color="auto"/>
        <w:left w:val="none" w:sz="0" w:space="0" w:color="auto"/>
        <w:bottom w:val="none" w:sz="0" w:space="0" w:color="auto"/>
        <w:right w:val="none" w:sz="0" w:space="0" w:color="auto"/>
      </w:divBdr>
      <w:divsChild>
        <w:div w:id="1668970643">
          <w:marLeft w:val="0"/>
          <w:marRight w:val="0"/>
          <w:marTop w:val="0"/>
          <w:marBottom w:val="0"/>
          <w:divBdr>
            <w:top w:val="none" w:sz="0" w:space="0" w:color="auto"/>
            <w:left w:val="none" w:sz="0" w:space="0" w:color="auto"/>
            <w:bottom w:val="none" w:sz="0" w:space="0" w:color="auto"/>
            <w:right w:val="none" w:sz="0" w:space="0" w:color="auto"/>
          </w:divBdr>
        </w:div>
      </w:divsChild>
    </w:div>
    <w:div w:id="1497648191">
      <w:bodyDiv w:val="1"/>
      <w:marLeft w:val="0"/>
      <w:marRight w:val="0"/>
      <w:marTop w:val="0"/>
      <w:marBottom w:val="0"/>
      <w:divBdr>
        <w:top w:val="none" w:sz="0" w:space="0" w:color="auto"/>
        <w:left w:val="none" w:sz="0" w:space="0" w:color="auto"/>
        <w:bottom w:val="none" w:sz="0" w:space="0" w:color="auto"/>
        <w:right w:val="none" w:sz="0" w:space="0" w:color="auto"/>
      </w:divBdr>
      <w:divsChild>
        <w:div w:id="1618177688">
          <w:marLeft w:val="0"/>
          <w:marRight w:val="0"/>
          <w:marTop w:val="0"/>
          <w:marBottom w:val="0"/>
          <w:divBdr>
            <w:top w:val="none" w:sz="0" w:space="0" w:color="auto"/>
            <w:left w:val="none" w:sz="0" w:space="0" w:color="auto"/>
            <w:bottom w:val="none" w:sz="0" w:space="0" w:color="auto"/>
            <w:right w:val="none" w:sz="0" w:space="0" w:color="auto"/>
          </w:divBdr>
          <w:divsChild>
            <w:div w:id="116177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287744">
      <w:bodyDiv w:val="1"/>
      <w:marLeft w:val="0"/>
      <w:marRight w:val="0"/>
      <w:marTop w:val="0"/>
      <w:marBottom w:val="0"/>
      <w:divBdr>
        <w:top w:val="none" w:sz="0" w:space="0" w:color="auto"/>
        <w:left w:val="none" w:sz="0" w:space="0" w:color="auto"/>
        <w:bottom w:val="none" w:sz="0" w:space="0" w:color="auto"/>
        <w:right w:val="none" w:sz="0" w:space="0" w:color="auto"/>
      </w:divBdr>
    </w:div>
    <w:div w:id="1652054383">
      <w:bodyDiv w:val="1"/>
      <w:marLeft w:val="0"/>
      <w:marRight w:val="0"/>
      <w:marTop w:val="0"/>
      <w:marBottom w:val="0"/>
      <w:divBdr>
        <w:top w:val="none" w:sz="0" w:space="0" w:color="auto"/>
        <w:left w:val="none" w:sz="0" w:space="0" w:color="auto"/>
        <w:bottom w:val="none" w:sz="0" w:space="0" w:color="auto"/>
        <w:right w:val="none" w:sz="0" w:space="0" w:color="auto"/>
      </w:divBdr>
      <w:divsChild>
        <w:div w:id="1892030755">
          <w:marLeft w:val="0"/>
          <w:marRight w:val="0"/>
          <w:marTop w:val="0"/>
          <w:marBottom w:val="0"/>
          <w:divBdr>
            <w:top w:val="none" w:sz="0" w:space="0" w:color="auto"/>
            <w:left w:val="none" w:sz="0" w:space="0" w:color="auto"/>
            <w:bottom w:val="none" w:sz="0" w:space="0" w:color="auto"/>
            <w:right w:val="none" w:sz="0" w:space="0" w:color="auto"/>
          </w:divBdr>
          <w:divsChild>
            <w:div w:id="1361785025">
              <w:marLeft w:val="0"/>
              <w:marRight w:val="0"/>
              <w:marTop w:val="0"/>
              <w:marBottom w:val="0"/>
              <w:divBdr>
                <w:top w:val="none" w:sz="0" w:space="0" w:color="auto"/>
                <w:left w:val="none" w:sz="0" w:space="0" w:color="auto"/>
                <w:bottom w:val="none" w:sz="0" w:space="0" w:color="auto"/>
                <w:right w:val="none" w:sz="0" w:space="0" w:color="auto"/>
              </w:divBdr>
              <w:divsChild>
                <w:div w:id="61506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2</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Matt Soergel</cp:lastModifiedBy>
  <cp:revision>7</cp:revision>
  <cp:lastPrinted>2014-01-07T15:10:00Z</cp:lastPrinted>
  <dcterms:created xsi:type="dcterms:W3CDTF">2026-03-17T17:09:00Z</dcterms:created>
  <dcterms:modified xsi:type="dcterms:W3CDTF">2026-03-18T10:36:00Z</dcterms:modified>
</cp:coreProperties>
</file>